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B4" w:rsidRPr="007776B4" w:rsidRDefault="007776B4" w:rsidP="007776B4">
      <w:pPr>
        <w:keepNext/>
        <w:keepLines/>
        <w:spacing w:before="120" w:after="0" w:line="240" w:lineRule="auto"/>
        <w:jc w:val="both"/>
        <w:outlineLvl w:val="0"/>
        <w:rPr>
          <w:rFonts w:ascii="Arial" w:eastAsiaTheme="majorEastAsia" w:hAnsi="Arial" w:cstheme="majorBidi"/>
          <w:b/>
          <w:sz w:val="28"/>
          <w:szCs w:val="32"/>
        </w:rPr>
      </w:pPr>
      <w:bookmarkStart w:id="0" w:name="_Toc72828208"/>
      <w:r w:rsidRPr="007776B4">
        <w:rPr>
          <w:rFonts w:ascii="Arial" w:eastAsiaTheme="majorEastAsia" w:hAnsi="Arial" w:cstheme="majorBidi"/>
          <w:b/>
          <w:sz w:val="28"/>
          <w:szCs w:val="32"/>
        </w:rPr>
        <w:t>Anexo No 2: Formularios para postular a la autorización de Médicos Veterinarios.</w:t>
      </w:r>
      <w:bookmarkEnd w:id="0"/>
    </w:p>
    <w:p w:rsidR="007776B4" w:rsidRPr="007776B4" w:rsidRDefault="007776B4" w:rsidP="00777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776B4">
        <w:rPr>
          <w:rFonts w:ascii="Arial" w:hAnsi="Arial" w:cs="Arial"/>
          <w:szCs w:val="24"/>
        </w:rPr>
        <w:t>(Estos formatos pueden ser obtenidos para su impresión en el sitio web (</w:t>
      </w:r>
      <w:hyperlink r:id="rId7" w:history="1">
        <w:r w:rsidRPr="007776B4">
          <w:rPr>
            <w:rFonts w:ascii="Arial" w:hAnsi="Arial" w:cs="Arial"/>
            <w:color w:val="0563C1" w:themeColor="hyperlink"/>
            <w:szCs w:val="24"/>
            <w:u w:val="single"/>
          </w:rPr>
          <w:t>www.senasa.gob.hn</w:t>
        </w:r>
      </w:hyperlink>
      <w:r w:rsidRPr="007776B4">
        <w:rPr>
          <w:rFonts w:ascii="Arial" w:hAnsi="Arial" w:cs="Arial"/>
          <w:szCs w:val="24"/>
        </w:rPr>
        <w:t>)</w:t>
      </w:r>
    </w:p>
    <w:p w:rsidR="007776B4" w:rsidRPr="007776B4" w:rsidRDefault="007776B4" w:rsidP="00777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7776B4" w:rsidRPr="007776B4" w:rsidRDefault="007776B4" w:rsidP="00777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7776B4">
        <w:rPr>
          <w:rFonts w:ascii="Arial" w:hAnsi="Arial" w:cs="Arial"/>
          <w:b/>
          <w:bCs/>
          <w:szCs w:val="24"/>
        </w:rPr>
        <w:t>Instrucciones.</w:t>
      </w:r>
    </w:p>
    <w:p w:rsidR="007776B4" w:rsidRPr="007776B4" w:rsidRDefault="007776B4" w:rsidP="00777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776B4">
        <w:rPr>
          <w:rFonts w:ascii="Arial" w:hAnsi="Arial" w:cs="Arial"/>
          <w:szCs w:val="24"/>
        </w:rPr>
        <w:t>Todos los formularios deben ser completados con letra imprenta y legible.</w:t>
      </w:r>
    </w:p>
    <w:p w:rsidR="007776B4" w:rsidRPr="007776B4" w:rsidRDefault="007776B4" w:rsidP="00777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776B4" w:rsidRPr="007776B4" w:rsidRDefault="007776B4" w:rsidP="003C452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776B4">
        <w:rPr>
          <w:rFonts w:ascii="Arial" w:hAnsi="Arial" w:cs="Arial"/>
          <w:b/>
          <w:sz w:val="28"/>
          <w:szCs w:val="28"/>
          <w:u w:val="single"/>
        </w:rPr>
        <w:t>Formulario solicitud de autorización.</w:t>
      </w:r>
    </w:p>
    <w:p w:rsidR="007776B4" w:rsidRPr="007776B4" w:rsidRDefault="00005BBE" w:rsidP="007776B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Haga clic </w:t>
      </w:r>
      <w:r w:rsidR="007776B4">
        <w:rPr>
          <w:rFonts w:ascii="Arial" w:hAnsi="Arial" w:cs="Arial"/>
          <w:sz w:val="24"/>
          <w:szCs w:val="24"/>
        </w:rPr>
        <w:t>en el espacio vacío</w:t>
      </w:r>
      <w:r w:rsidR="007776B4" w:rsidRPr="007776B4">
        <w:rPr>
          <w:rFonts w:ascii="Arial" w:hAnsi="Arial" w:cs="Arial"/>
          <w:sz w:val="24"/>
          <w:szCs w:val="24"/>
        </w:rPr>
        <w:t xml:space="preserve"> la o las actividad (es) a las que se postula para ser médico veterinario autorizado tercero</w:t>
      </w:r>
      <w:r>
        <w:rPr>
          <w:rFonts w:ascii="Arial" w:hAnsi="Arial" w:cs="Arial"/>
          <w:sz w:val="24"/>
          <w:szCs w:val="24"/>
        </w:rPr>
        <w:t>.</w:t>
      </w:r>
    </w:p>
    <w:p w:rsidR="007776B4" w:rsidRPr="007776B4" w:rsidRDefault="007776B4" w:rsidP="007776B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76B4">
        <w:rPr>
          <w:rFonts w:ascii="Arial" w:hAnsi="Arial" w:cs="Arial"/>
          <w:sz w:val="24"/>
          <w:szCs w:val="24"/>
        </w:rPr>
        <w:t>En la sección I del formulario completar todos los datos que se solicitan</w:t>
      </w:r>
      <w:r w:rsidR="00005BBE">
        <w:rPr>
          <w:rFonts w:ascii="Arial" w:hAnsi="Arial" w:cs="Arial"/>
          <w:sz w:val="24"/>
          <w:szCs w:val="24"/>
        </w:rPr>
        <w:t>. Es imprescindible que entregue</w:t>
      </w:r>
      <w:r w:rsidRPr="007776B4">
        <w:rPr>
          <w:rFonts w:ascii="Arial" w:hAnsi="Arial" w:cs="Arial"/>
          <w:sz w:val="24"/>
          <w:szCs w:val="24"/>
        </w:rPr>
        <w:t xml:space="preserve"> un número de teléfono y una dirección de correo electrónico de contacto. Sólo el número de fax es opcional.</w:t>
      </w:r>
    </w:p>
    <w:p w:rsidR="007776B4" w:rsidRPr="007776B4" w:rsidRDefault="007776B4" w:rsidP="007776B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76B4">
        <w:rPr>
          <w:rFonts w:ascii="Arial" w:hAnsi="Arial" w:cs="Arial"/>
          <w:sz w:val="24"/>
          <w:szCs w:val="24"/>
        </w:rPr>
        <w:t>Presentar al Servicio Nacional de Sanidad e Inocuidad Agroalimentaria el formulario completo (3 hojas), aun cuando las secciones II, III y IV son de uso exclusivo del SENASA.</w:t>
      </w:r>
    </w:p>
    <w:p w:rsidR="007776B4" w:rsidRDefault="007776B4">
      <w:r>
        <w:br w:type="page"/>
      </w:r>
    </w:p>
    <w:p w:rsidR="007776B4" w:rsidRPr="000A4E3B" w:rsidRDefault="007776B4" w:rsidP="003C452C">
      <w:pPr>
        <w:keepNext/>
        <w:keepLines/>
        <w:numPr>
          <w:ilvl w:val="0"/>
          <w:numId w:val="2"/>
        </w:numPr>
        <w:spacing w:before="120" w:after="0" w:line="360" w:lineRule="auto"/>
        <w:jc w:val="both"/>
        <w:outlineLvl w:val="0"/>
        <w:rPr>
          <w:rFonts w:ascii="Arial" w:eastAsiaTheme="majorEastAsia" w:hAnsi="Arial" w:cstheme="majorBidi"/>
          <w:b/>
          <w:sz w:val="28"/>
          <w:szCs w:val="32"/>
        </w:rPr>
      </w:pPr>
      <w:bookmarkStart w:id="1" w:name="_Toc72828209"/>
      <w:r w:rsidRPr="000A4E3B">
        <w:rPr>
          <w:rFonts w:ascii="Arial" w:eastAsiaTheme="majorEastAsia" w:hAnsi="Arial" w:cstheme="majorBidi"/>
          <w:b/>
          <w:sz w:val="28"/>
          <w:szCs w:val="32"/>
        </w:rPr>
        <w:lastRenderedPageBreak/>
        <w:t>Formulario de solicitud de Autorización de Terceros</w:t>
      </w:r>
      <w:bookmarkEnd w:id="1"/>
    </w:p>
    <w:p w:rsidR="00005BBE" w:rsidRPr="00005BBE" w:rsidRDefault="007776B4" w:rsidP="00005B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05BBE">
        <w:rPr>
          <w:rFonts w:ascii="Arial" w:hAnsi="Arial" w:cs="Arial"/>
          <w:sz w:val="24"/>
          <w:szCs w:val="24"/>
        </w:rPr>
        <w:t>Señor Jefe de la Unidad de Autorización de Terceros, el suscrito que más abajo se identifica, viene a presentar a Ud. para el trámite, la “</w:t>
      </w:r>
      <w:r w:rsidRPr="00005BBE">
        <w:rPr>
          <w:rFonts w:ascii="Arial" w:hAnsi="Arial" w:cs="Arial"/>
          <w:i/>
          <w:iCs/>
          <w:sz w:val="24"/>
          <w:szCs w:val="24"/>
        </w:rPr>
        <w:t xml:space="preserve">Solicitud de Autorización de Terceros” </w:t>
      </w:r>
      <w:r w:rsidRPr="00005BBE">
        <w:rPr>
          <w:rFonts w:ascii="Arial" w:hAnsi="Arial" w:cs="Arial"/>
          <w:sz w:val="24"/>
          <w:szCs w:val="24"/>
        </w:rPr>
        <w:t xml:space="preserve">en la actividad de: </w:t>
      </w:r>
      <w:sdt>
        <w:sdtPr>
          <w:id w:val="-944776731"/>
          <w:placeholder>
            <w:docPart w:val="82191C15AFBB4893AE7A2F11748FE206"/>
          </w:placeholder>
          <w:showingPlcHdr/>
          <w:dropDownList>
            <w:listItem w:value="Elija un elemento."/>
            <w:listItem w:displayText="Auditoria en Bioseguridad, Toma y Envío de Muestras" w:value="Auditoria en Bioseguridad, Toma y Envío de Muestras"/>
          </w:dropDownList>
        </w:sdtPr>
        <w:sdtEndPr/>
        <w:sdtContent>
          <w:r w:rsidR="00A342BF" w:rsidRPr="00C562A2">
            <w:rPr>
              <w:rStyle w:val="Textodelmarcadordeposicin"/>
            </w:rPr>
            <w:t>Elija un elemento.</w:t>
          </w:r>
        </w:sdtContent>
      </w:sdt>
    </w:p>
    <w:p w:rsidR="007776B4" w:rsidRPr="00005BBE" w:rsidRDefault="007776B4" w:rsidP="00005BB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05BB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Sección I: </w:t>
      </w:r>
      <w:r w:rsidRPr="00005BBE">
        <w:rPr>
          <w:rFonts w:ascii="Arial" w:hAnsi="Arial" w:cs="Arial"/>
          <w:b/>
          <w:bCs/>
          <w:sz w:val="24"/>
          <w:szCs w:val="24"/>
          <w:u w:val="single"/>
        </w:rPr>
        <w:t>Identificación del postulante</w:t>
      </w:r>
      <w:r w:rsidRPr="00005BBE">
        <w:rPr>
          <w:rFonts w:ascii="Arial" w:hAnsi="Arial" w:cs="Arial"/>
          <w:b/>
          <w:i/>
          <w:iCs/>
          <w:sz w:val="24"/>
          <w:szCs w:val="24"/>
          <w:u w:val="single"/>
        </w:rPr>
        <w:t>.</w:t>
      </w:r>
      <w:bookmarkStart w:id="2" w:name="_GoBack"/>
      <w:bookmarkEnd w:id="2"/>
    </w:p>
    <w:tbl>
      <w:tblPr>
        <w:tblStyle w:val="Tablaconcuadrcula"/>
        <w:tblW w:w="9144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426"/>
        <w:gridCol w:w="4465"/>
      </w:tblGrid>
      <w:tr w:rsidR="00FC3505" w:rsidRPr="003C400E" w:rsidTr="009A7DAF">
        <w:trPr>
          <w:trHeight w:val="426"/>
        </w:trPr>
        <w:tc>
          <w:tcPr>
            <w:tcW w:w="2269" w:type="dxa"/>
          </w:tcPr>
          <w:p w:rsidR="00FC3505" w:rsidRDefault="00FC3505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400E">
              <w:rPr>
                <w:rFonts w:ascii="Arial" w:hAnsi="Arial" w:cs="Arial"/>
                <w:sz w:val="24"/>
                <w:szCs w:val="24"/>
              </w:rPr>
              <w:t>Nombre completo</w:t>
            </w:r>
          </w:p>
          <w:p w:rsidR="009A7DAF" w:rsidRPr="003C400E" w:rsidRDefault="009A7DAF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5" w:type="dxa"/>
            <w:gridSpan w:val="3"/>
          </w:tcPr>
          <w:p w:rsidR="00FC3505" w:rsidRPr="002559F3" w:rsidRDefault="00A37D95" w:rsidP="007776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585607215"/>
                <w:placeholder>
                  <w:docPart w:val="F0EED19BBA3E4191A1F07B45B573E530"/>
                </w:placeholder>
                <w:showingPlcHdr/>
              </w:sdtPr>
              <w:sdtEndPr/>
              <w:sdtContent>
                <w:r w:rsidR="003C400E"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>Haga clic y escriba su nombre completo.</w:t>
                </w:r>
              </w:sdtContent>
            </w:sdt>
          </w:p>
        </w:tc>
      </w:tr>
      <w:tr w:rsidR="003C400E" w:rsidRPr="003C400E" w:rsidTr="009A7DAF">
        <w:trPr>
          <w:trHeight w:val="426"/>
        </w:trPr>
        <w:tc>
          <w:tcPr>
            <w:tcW w:w="2269" w:type="dxa"/>
          </w:tcPr>
          <w:p w:rsidR="003C400E" w:rsidRDefault="003C400E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400E">
              <w:rPr>
                <w:rFonts w:ascii="Arial" w:hAnsi="Arial" w:cs="Arial"/>
                <w:sz w:val="24"/>
                <w:szCs w:val="24"/>
              </w:rPr>
              <w:t>Nacionalidad</w:t>
            </w:r>
          </w:p>
          <w:p w:rsidR="009A7DAF" w:rsidRPr="003C400E" w:rsidRDefault="009A7DAF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5" w:type="dxa"/>
            <w:gridSpan w:val="3"/>
          </w:tcPr>
          <w:p w:rsidR="003C400E" w:rsidRPr="002559F3" w:rsidRDefault="00A37D95" w:rsidP="003C400E">
            <w:pPr>
              <w:tabs>
                <w:tab w:val="left" w:pos="410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634294"/>
                <w:placeholder>
                  <w:docPart w:val="8DC608BB9F634A1384C295D5266E3F3C"/>
                </w:placeholder>
                <w:showingPlcHdr/>
                <w:dropDownList>
                  <w:listItem w:value="Elija un elemento."/>
                  <w:listItem w:displayText="Costarisence" w:value="Costarisence"/>
                  <w:listItem w:displayText="Salvadoreña" w:value="Salvadoreña"/>
                  <w:listItem w:displayText="Guatemalteca" w:value="Guatemalteca"/>
                  <w:listItem w:displayText="Hondureña" w:value="Hondureña"/>
                  <w:listItem w:displayText="Panameña" w:value="Panameña"/>
                  <w:listItem w:displayText="Mexicana" w:value="Mexicana"/>
                </w:dropDownList>
              </w:sdtPr>
              <w:sdtEndPr/>
              <w:sdtContent>
                <w:r w:rsidR="003C400E"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>Elija un elemento.</w:t>
                </w:r>
              </w:sdtContent>
            </w:sdt>
            <w:r w:rsidR="003C400E" w:rsidRPr="002559F3">
              <w:rPr>
                <w:rFonts w:ascii="Arial" w:hAnsi="Arial" w:cs="Arial"/>
                <w:sz w:val="20"/>
                <w:szCs w:val="24"/>
              </w:rPr>
              <w:tab/>
            </w:r>
          </w:p>
        </w:tc>
      </w:tr>
      <w:tr w:rsidR="003C400E" w:rsidRPr="003C400E" w:rsidTr="009A7DAF">
        <w:trPr>
          <w:trHeight w:val="1279"/>
        </w:trPr>
        <w:tc>
          <w:tcPr>
            <w:tcW w:w="2269" w:type="dxa"/>
          </w:tcPr>
          <w:p w:rsidR="003C400E" w:rsidRPr="003C400E" w:rsidRDefault="003C400E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400E">
              <w:rPr>
                <w:rFonts w:ascii="Arial" w:hAnsi="Arial" w:cs="Arial"/>
                <w:sz w:val="24"/>
                <w:szCs w:val="24"/>
              </w:rPr>
              <w:t>Documento Nacional de Identificación</w:t>
            </w:r>
          </w:p>
        </w:tc>
        <w:tc>
          <w:tcPr>
            <w:tcW w:w="6875" w:type="dxa"/>
            <w:gridSpan w:val="3"/>
          </w:tcPr>
          <w:p w:rsidR="003C400E" w:rsidRPr="002559F3" w:rsidRDefault="00A37D95" w:rsidP="00005BBE">
            <w:pPr>
              <w:tabs>
                <w:tab w:val="left" w:pos="4107"/>
                <w:tab w:val="right" w:pos="4597"/>
              </w:tabs>
              <w:autoSpaceDE w:val="0"/>
              <w:autoSpaceDN w:val="0"/>
              <w:adjustRightInd w:val="0"/>
              <w:spacing w:line="360" w:lineRule="auto"/>
              <w:rPr>
                <w:rStyle w:val="Textodelmarcadordeposicin"/>
                <w:rFonts w:ascii="Arial" w:hAnsi="Arial" w:cs="Arial"/>
                <w:sz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</w:rPr>
                <w:id w:val="787317179"/>
                <w:placeholder>
                  <w:docPart w:val="872225DE870E4E139183190B643DB88E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3C400E"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 xml:space="preserve">Haga clic y escriba su </w:t>
                </w:r>
                <w:r w:rsidR="00005BBE">
                  <w:rPr>
                    <w:rStyle w:val="Textodelmarcadordeposicin"/>
                    <w:rFonts w:ascii="Arial" w:hAnsi="Arial" w:cs="Arial"/>
                    <w:sz w:val="20"/>
                  </w:rPr>
                  <w:t>DNI</w:t>
                </w:r>
                <w:r w:rsidR="003C400E"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 xml:space="preserve"> con guiones</w:t>
                </w:r>
              </w:sdtContent>
            </w:sdt>
            <w:r w:rsidR="003C400E" w:rsidRPr="002559F3">
              <w:rPr>
                <w:rStyle w:val="Textodelmarcadordeposicin"/>
                <w:rFonts w:ascii="Arial" w:hAnsi="Arial" w:cs="Arial"/>
                <w:sz w:val="20"/>
              </w:rPr>
              <w:tab/>
            </w:r>
            <w:r w:rsidR="003C400E" w:rsidRPr="002559F3">
              <w:rPr>
                <w:rStyle w:val="Textodelmarcadordeposicin"/>
                <w:rFonts w:ascii="Arial" w:hAnsi="Arial" w:cs="Arial"/>
                <w:sz w:val="20"/>
              </w:rPr>
              <w:tab/>
            </w:r>
          </w:p>
        </w:tc>
      </w:tr>
      <w:tr w:rsidR="00A342BF" w:rsidRPr="003C400E" w:rsidTr="009A7DAF">
        <w:trPr>
          <w:trHeight w:val="426"/>
        </w:trPr>
        <w:tc>
          <w:tcPr>
            <w:tcW w:w="2269" w:type="dxa"/>
          </w:tcPr>
          <w:p w:rsidR="009A7DAF" w:rsidRDefault="00A342BF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</w:p>
          <w:p w:rsidR="006028A5" w:rsidRPr="003C400E" w:rsidRDefault="006028A5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483742477"/>
            <w:placeholder>
              <w:docPart w:val="CDEE30C8495242C58017132B2987AA5F"/>
            </w:placeholder>
            <w:showingPlcHdr/>
            <w:dropDownList>
              <w:listItem w:value="Elija un elemento."/>
              <w:listItem w:displayText="Residencial" w:value="Residencial"/>
              <w:listItem w:displayText="Barrio" w:value="Barrio"/>
              <w:listItem w:displayText="Colonia" w:value="Colonia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410" w:type="dxa"/>
                <w:gridSpan w:val="2"/>
              </w:tcPr>
              <w:p w:rsidR="00A342BF" w:rsidRPr="002559F3" w:rsidRDefault="00A342BF" w:rsidP="003C400E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4465" w:type="dxa"/>
          </w:tcPr>
          <w:p w:rsidR="00A342BF" w:rsidRPr="002559F3" w:rsidRDefault="00005BBE" w:rsidP="003C400E">
            <w:pPr>
              <w:tabs>
                <w:tab w:val="left" w:pos="4107"/>
                <w:tab w:val="right" w:pos="4597"/>
              </w:tabs>
              <w:autoSpaceDE w:val="0"/>
              <w:autoSpaceDN w:val="0"/>
              <w:adjustRightInd w:val="0"/>
              <w:spacing w:line="360" w:lineRule="auto"/>
              <w:rPr>
                <w:rStyle w:val="Textodelmarcadordeposicin"/>
                <w:rFonts w:ascii="Arial" w:hAnsi="Arial" w:cs="Arial"/>
                <w:color w:val="auto"/>
                <w:sz w:val="20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20"/>
              </w:rPr>
              <w:t>Domicilio:</w:t>
            </w:r>
            <w:r w:rsidR="006028A5">
              <w:rPr>
                <w:rStyle w:val="Textodelmarcadordeposicin"/>
                <w:rFonts w:ascii="Arial" w:hAnsi="Arial" w:cs="Arial"/>
                <w:color w:val="auto"/>
                <w:sz w:val="20"/>
              </w:rPr>
              <w:t xml:space="preserve"> 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</w:rPr>
                <w:id w:val="-1943294734"/>
                <w:placeholder>
                  <w:docPart w:val="F6750BCC5AAC49ABA778BB6687254F39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6028A5" w:rsidRPr="005E43D5">
                  <w:rPr>
                    <w:rStyle w:val="Textodelmarcadordeposicin"/>
                  </w:rPr>
                  <w:t>Ha</w:t>
                </w:r>
                <w:r>
                  <w:rPr>
                    <w:rStyle w:val="Textodelmarcadordeposicin"/>
                  </w:rPr>
                  <w:t>ga clic aquí para escribir su domicilio completo y exacto</w:t>
                </w:r>
                <w:r w:rsidR="006028A5" w:rsidRPr="005E43D5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C400E" w:rsidRPr="003C400E" w:rsidTr="009A7DAF">
        <w:trPr>
          <w:trHeight w:val="413"/>
        </w:trPr>
        <w:tc>
          <w:tcPr>
            <w:tcW w:w="2269" w:type="dxa"/>
          </w:tcPr>
          <w:p w:rsidR="003C400E" w:rsidRDefault="00A342BF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 Casa</w:t>
            </w:r>
          </w:p>
          <w:p w:rsidR="009A7DAF" w:rsidRDefault="009A7DAF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1782919554"/>
            <w:placeholder>
              <w:docPart w:val="E9538396495F4643AD91FE64743ABAA8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875" w:type="dxa"/>
                <w:gridSpan w:val="3"/>
              </w:tcPr>
              <w:p w:rsidR="003C400E" w:rsidRPr="002559F3" w:rsidRDefault="00222ECA" w:rsidP="00222ECA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>Escribir número de casa.</w:t>
                </w:r>
              </w:p>
            </w:tc>
          </w:sdtContent>
        </w:sdt>
      </w:tr>
      <w:tr w:rsidR="003C400E" w:rsidRPr="003C400E" w:rsidTr="009A7DAF">
        <w:trPr>
          <w:trHeight w:val="426"/>
        </w:trPr>
        <w:tc>
          <w:tcPr>
            <w:tcW w:w="2269" w:type="dxa"/>
          </w:tcPr>
          <w:p w:rsidR="003C400E" w:rsidRDefault="00222ECA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Ciudad</w:t>
            </w:r>
          </w:p>
          <w:p w:rsidR="009A7DAF" w:rsidRDefault="009A7DAF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2003848809"/>
            <w:placeholder>
              <w:docPart w:val="943C8786A1164F86923225C3E23D1225"/>
            </w:placeholder>
            <w:showingPlcHdr/>
            <w:dropDownList>
              <w:listItem w:value="Elija un elemento."/>
              <w:listItem w:displayText="Tegucigalpa y Comayaguela" w:value="Tegucigalpa y Comayaguela"/>
              <w:listItem w:displayText="San Pedro Sula" w:value="San Pedro Sula"/>
              <w:listItem w:displayText="Choloma" w:value="Choloma"/>
              <w:listItem w:displayText="La Ceiba" w:value="La Ceiba"/>
              <w:listItem w:displayText="El Progreso" w:value="El Progreso"/>
              <w:listItem w:displayText="Villanueva" w:value="Villanueva"/>
              <w:listItem w:displayText="Comayagua" w:value="Comayagua"/>
              <w:listItem w:displayText="Puerto Cortés" w:value="Puerto Cortés"/>
              <w:listItem w:displayText="Danli" w:value="Danli"/>
              <w:listItem w:displayText="El Paraiso" w:value="El Paraiso"/>
              <w:listItem w:displayText="Juticalpa" w:value="Juticalpa"/>
              <w:listItem w:displayText="Catacamas" w:value="Catacamas"/>
              <w:listItem w:displayText="Siguatepeque" w:value="Siguatepeque"/>
              <w:listItem w:displayText="Tocoa" w:value="Tocoa"/>
              <w:listItem w:displayText="Olanchito" w:value="Olanchito"/>
              <w:listItem w:displayText="Trujillo" w:value="Trujillo"/>
              <w:listItem w:displayText="Tela" w:value="Tela"/>
              <w:listItem w:displayText="Santa Rosa" w:value="Santa Rosa"/>
              <w:listItem w:displayText="Gracias" w:value="Gracias"/>
              <w:listItem w:displayText="La Esperanza" w:value="La Esperanza"/>
              <w:listItem w:displayText="La Paz" w:value="La Paz"/>
              <w:listItem w:displayText="Marcala" w:value="Marcala"/>
              <w:listItem w:displayText="Choluteca" w:value="Choluteca"/>
              <w:listItem w:displayText="Nacaome" w:value="Nacaome"/>
              <w:listItem w:displayText="San Marcos" w:value="San Marcos"/>
              <w:listItem w:displayText="La Lima" w:value="La Lima"/>
              <w:listItem w:displayText="Talanga" w:value="Talanga"/>
              <w:listItem w:displayText="Jamastrán" w:value="Jamastrán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6875" w:type="dxa"/>
                <w:gridSpan w:val="3"/>
              </w:tcPr>
              <w:p w:rsidR="003C400E" w:rsidRPr="002559F3" w:rsidRDefault="002559F3" w:rsidP="00747F9E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C562A2">
                  <w:rPr>
                    <w:rStyle w:val="Textodelmarcadordeposicin"/>
                  </w:rPr>
                  <w:t>Elija un</w:t>
                </w:r>
                <w:r w:rsidR="00747F9E">
                  <w:rPr>
                    <w:rStyle w:val="Textodelmarcadordeposicin"/>
                  </w:rPr>
                  <w:t>a cuidad del listado al hacer clic</w:t>
                </w:r>
                <w:r w:rsidRPr="00C562A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3C400E" w:rsidRPr="003C400E" w:rsidTr="009A7DAF">
        <w:trPr>
          <w:trHeight w:val="426"/>
        </w:trPr>
        <w:tc>
          <w:tcPr>
            <w:tcW w:w="2269" w:type="dxa"/>
          </w:tcPr>
          <w:p w:rsidR="003C400E" w:rsidRDefault="002559F3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Municipio</w:t>
            </w:r>
          </w:p>
          <w:p w:rsidR="009A7DAF" w:rsidRDefault="009A7DAF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-1273853967"/>
            <w:placeholder>
              <w:docPart w:val="7870D84F958842F18FAAADEAA763739E"/>
            </w:placeholder>
            <w:showingPlcHdr/>
            <w15:color w:val="000000"/>
            <w:dropDownList>
              <w:listItem w:value="Elija un elemento."/>
              <w:listItem w:displayText="La Ceiba " w:value="La Ceiba "/>
              <w:listItem w:displayText="Tela" w:value="Tela"/>
              <w:listItem w:displayText="Jutiapa" w:value="Jutiapa"/>
              <w:listItem w:displayText="La Masica" w:value="La Masica"/>
              <w:listItem w:displayText="San Francisco" w:value="San Francisco"/>
              <w:listItem w:displayText="Arizona" w:value="Arizona"/>
              <w:listItem w:displayText="Esparta" w:value="Esparta"/>
              <w:listItem w:displayText="El Porvenir" w:value="El Porvenir"/>
              <w:listItem w:displayText="Trujillo" w:value="Trujillo"/>
              <w:listItem w:displayText="Balfate" w:value="Balfate"/>
              <w:listItem w:displayText="Iriona" w:value="Iriona"/>
              <w:listItem w:displayText="Limón" w:value="Limón"/>
              <w:listItem w:displayText="Sabá" w:value="Sabá"/>
              <w:listItem w:displayText="Santa Fe" w:value="Santa Fe"/>
              <w:listItem w:displayText="Sta. Rosa de Aguán" w:value="Sta. Rosa de Aguán"/>
              <w:listItem w:displayText="Sonaguera" w:value="Sonaguera"/>
              <w:listItem w:displayText="Tocoa" w:value="Tocoa"/>
              <w:listItem w:displayText="Bonito Oriental" w:value="Bonito Oriental"/>
              <w:listItem w:displayText="Comayagua" w:value="Comayagua"/>
              <w:listItem w:displayText="Ajuterique" w:value="Ajuterique"/>
              <w:listItem w:displayText="El Rosario" w:value="El Rosario"/>
              <w:listItem w:displayText="Humuya" w:value="Humuya"/>
              <w:listItem w:displayText="La Libertad" w:value="La Libertad"/>
              <w:listItem w:displayText="Lamaní" w:value="Lamaní"/>
              <w:listItem w:displayText="Minas de Oro" w:value="Minas de Oro"/>
              <w:listItem w:displayText="La Trinidad" w:value="La Trinidad"/>
              <w:listItem w:displayText="San Jerónimo" w:value="San Jerónimo"/>
              <w:listItem w:displayText="Taulabe" w:value="Taulabe"/>
              <w:listItem w:displayText="Villa de San Antonio" w:value="Villa de San Antonio"/>
              <w:listItem w:displayText="Sta. Rosa de Copán" w:value="Sta. Rosa de Copán"/>
              <w:listItem w:displayText="Cabañas" w:value="Cabañas"/>
              <w:listItem w:displayText="Concepción" w:value="Concepción"/>
              <w:listItem w:displayText="Copán Ruinas" w:value="Copán Ruinas"/>
              <w:listItem w:displayText="Dolores" w:value="Dolores"/>
              <w:listItem w:displayText="Dulce Nombre" w:value="Dulce Nombre"/>
              <w:listItem w:displayText="Trinidad de Copán" w:value="Trinidad de Copán"/>
              <w:listItem w:displayText="Veracruz copán" w:value="Veracruz copán"/>
              <w:listItem w:displayText="Florida, Copán" w:value="Florida, Copán"/>
              <w:listItem w:displayText="San Pedro Sula" w:value="San Pedro Sula"/>
              <w:listItem w:displayText="Choloma" w:value="Choloma"/>
              <w:listItem w:displayText="Omoa" w:value="Omoa"/>
              <w:listItem w:displayText="Pimienta" w:value="Pimienta"/>
              <w:listItem w:displayText="Potrerillos" w:value="Potrerillos"/>
              <w:listItem w:displayText="Puerto Cortés" w:value="Puerto Cortés"/>
              <w:listItem w:displayText="San Antonio de Cortés" w:value="San Antonio de Cortés"/>
              <w:listItem w:displayText="San Francisco de Yojoa" w:value="San Francisco de Yojoa"/>
              <w:listItem w:displayText="San Manuel" w:value="San Manuel"/>
              <w:listItem w:displayText="Santa Cruz de Yojoa" w:value="Santa Cruz de Yojoa"/>
              <w:listItem w:displayText="Villanueva" w:value="Villanueva"/>
              <w:listItem w:displayText="La Lima" w:value="La Lima"/>
              <w:listItem w:displayText="Choluteca" w:value="Choluteca"/>
              <w:listItem w:displayText="El Corpus" w:value="El Corpus"/>
              <w:listItem w:displayText="El Triunfo" w:value="El Triunfo"/>
              <w:listItem w:displayText="Marcovia" w:value="Marcovia"/>
              <w:listItem w:displayText="Pepire" w:value="Pepire"/>
              <w:listItem w:displayText="San Marco de Colón" w:value="San Marco de Colón"/>
              <w:listItem w:displayText="Yuscarán" w:value="Yuscarán"/>
              <w:listItem w:displayText="Güinope" w:value="Güinope"/>
              <w:listItem w:displayText="Jacaleapa" w:value="Jacaleapa"/>
              <w:listItem w:displayText="Morocelí" w:value="Morocelí"/>
              <w:listItem w:displayText="San Lucas" w:value="San Lucas"/>
              <w:listItem w:displayText="San Matías" w:value="San Matías"/>
              <w:listItem w:displayText="Teupasenti" w:value="Teupasenti"/>
              <w:listItem w:displayText="Trojes" w:value="Trojes"/>
              <w:listItem w:displayText="Distrito Central" w:value="Distrito Central"/>
              <w:listItem w:displayText="Cedros" w:value="Cedros"/>
              <w:listItem w:displayText="El Porvenir, DC" w:value="El Porvenir, DC"/>
              <w:listItem w:displayText="Guaimaca" w:value="Guaimaca"/>
              <w:listItem w:displayText="La Libertad, DC" w:value="La Libertad, DC"/>
              <w:listItem w:displayText="Lepaterique" w:value="Lepaterique"/>
              <w:listItem w:displayText="Ojojona" w:value="Ojojona"/>
              <w:listItem w:displayText="Sabanagrande" w:value="Sabanagrande"/>
              <w:listItem w:displayText="San Buenaventura" w:value="San Buenaventura"/>
              <w:listItem w:displayText="Santa Ana" w:value="Santa Ana"/>
              <w:listItem w:displayText="Tatumbla" w:value="Tatumbla"/>
              <w:listItem w:displayText="Valle de Ángeles" w:value="Valle de Ángeles"/>
              <w:listItem w:displayText="Puerto Lempira" w:value="Puerto Lempira"/>
              <w:listItem w:displayText="Brus Laguna" w:value="Brus Laguna"/>
              <w:listItem w:displayText="Wampusirpe" w:value="Wampusirpe"/>
              <w:listItem w:displayText="La Esperanza" w:value="La Esperanza"/>
              <w:listItem w:displayText="Intibucá" w:value="Intibucá"/>
              <w:listItem w:displayText="Jesús de Otoro" w:value="Jesús de Otoro"/>
              <w:listItem w:displayText="Yamaramguila" w:value="Yamaramguila"/>
              <w:listItem w:displayText="Roatán" w:value="Roatán"/>
              <w:listItem w:displayText="Guanaja" w:value="Guanaja"/>
              <w:listItem w:displayText="José Santos Guardiola" w:value="José Santos Guardiola"/>
              <w:listItem w:displayText="Utila" w:value="Utila"/>
              <w:listItem w:displayText="La Paz" w:value="La Paz"/>
              <w:listItem w:displayText="Marcala" w:value="Marcala"/>
              <w:listItem w:displayText="Opatoro" w:value="Opatoro"/>
              <w:listItem w:displayText="San Pedro Tutule" w:value="San Pedro Tutule"/>
              <w:listItem w:displayText="Opatoro, La Paz" w:value="Opatoro, La Paz"/>
              <w:listItem w:displayText="Gracias" w:value="Gracias"/>
              <w:listItem w:displayText="Erandique" w:value="Erandique"/>
              <w:listItem w:displayText="La Campa" w:value="La Campa"/>
              <w:listItem w:displayText="Ocotepeque" w:value="Ocotepeque"/>
              <w:listItem w:displayText="Sensenti" w:value="Sensenti"/>
              <w:listItem w:displayText="Juticalpa" w:value="Juticalpa"/>
              <w:listItem w:displayText="Campamento" w:value="Campamento"/>
              <w:listItem w:displayText="Gualaco" w:value="Gualaco"/>
              <w:listItem w:displayText="San Esteban" w:value="San Esteban"/>
              <w:listItem w:displayText="Catacamas" w:value="Catacamas"/>
              <w:listItem w:displayText="Patuca" w:value="Patuca"/>
              <w:listItem w:displayText="Sta. Barbara" w:value="Sta. Barbara"/>
              <w:listItem w:displayText="Ilama" w:value="Ilama"/>
              <w:listItem w:displayText="Quimistán" w:value="Quimistán"/>
              <w:listItem w:displayText="Nacaome" w:value="Nacaome"/>
              <w:listItem w:displayText="Goascorán" w:value="Goascorán"/>
              <w:listItem w:displayText="Amapala" w:value="Amapala"/>
              <w:listItem w:displayText="San Lorenzo" w:value="San Lorenzo"/>
              <w:listItem w:displayText="Yoro" w:value="Yoro"/>
              <w:listItem w:displayText="El Negrito" w:value="El Negrito"/>
              <w:listItem w:displayText="El Progreso" w:value="El Progreso"/>
              <w:listItem w:displayText="Olanchito" w:value="Olanchito"/>
              <w:listItem w:displayText="Sta. Rita" w:value="Sta. Rita"/>
              <w:listItem w:displayText="Yorito" w:value="Yorit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6875" w:type="dxa"/>
                <w:gridSpan w:val="3"/>
              </w:tcPr>
              <w:p w:rsidR="003C400E" w:rsidRPr="002559F3" w:rsidRDefault="00FB4410" w:rsidP="00747F9E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C562A2">
                  <w:rPr>
                    <w:rStyle w:val="Textodelmarcadordeposicin"/>
                  </w:rPr>
                  <w:t>Elija un</w:t>
                </w:r>
                <w:r w:rsidR="00747F9E">
                  <w:rPr>
                    <w:rStyle w:val="Textodelmarcadordeposicin"/>
                  </w:rPr>
                  <w:t xml:space="preserve"> municipio del listado al hacer clic</w:t>
                </w:r>
                <w:r w:rsidRPr="00C562A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342BF" w:rsidRPr="003C400E" w:rsidTr="009A7DAF">
        <w:trPr>
          <w:trHeight w:val="426"/>
        </w:trPr>
        <w:tc>
          <w:tcPr>
            <w:tcW w:w="2269" w:type="dxa"/>
          </w:tcPr>
          <w:p w:rsidR="00A342BF" w:rsidRDefault="002559F3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</w:t>
            </w:r>
          </w:p>
          <w:p w:rsidR="009A7DAF" w:rsidRDefault="009A7DAF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-660935331"/>
            <w:placeholder>
              <w:docPart w:val="48244B8E82CF4BD1BBFC98DF0BBD28C9"/>
            </w:placeholder>
            <w:showingPlcHdr/>
            <w:dropDownList>
              <w:listItem w:value="Elija un elemento."/>
              <w:listItem w:displayText="Atlantica" w:value="Atlantica"/>
              <w:listItem w:displayText="Colón" w:value="Colón"/>
              <w:listItem w:displayText="Comayagua" w:value="Comayagua"/>
              <w:listItem w:displayText="Copán" w:value="Copán"/>
              <w:listItem w:displayText="Cortés" w:value="Cortés"/>
              <w:listItem w:displayText="Choluteca" w:value="Choluteca"/>
              <w:listItem w:displayText="El Paraiso" w:value="El Paraiso"/>
              <w:listItem w:displayText="Francisco Morazán" w:value="Francisco Morazán"/>
              <w:listItem w:displayText="Gracias a Dios" w:value="Gracias a Dios"/>
              <w:listItem w:displayText="Intibucá" w:value="Intibucá"/>
              <w:listItem w:displayText="Islas de la Bahía" w:value="Islas de la Bahía"/>
              <w:listItem w:displayText="La Paz" w:value="La Paz"/>
              <w:listItem w:displayText="Lempira" w:value="Lempira"/>
              <w:listItem w:displayText="Ocotepeque" w:value="Ocotepeque"/>
              <w:listItem w:displayText="Olancho" w:value="Olancho"/>
              <w:listItem w:displayText="Santa Bárbara" w:value="Santa Bárbara"/>
              <w:listItem w:displayText="Valle" w:value="Valle"/>
              <w:listItem w:displayText="Yoro" w:value="Yor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6875" w:type="dxa"/>
                <w:gridSpan w:val="3"/>
              </w:tcPr>
              <w:p w:rsidR="00A342BF" w:rsidRPr="002559F3" w:rsidRDefault="009A7DAF" w:rsidP="00747F9E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C562A2">
                  <w:rPr>
                    <w:rStyle w:val="Textodelmarcadordeposicin"/>
                  </w:rPr>
                  <w:t>Elija un</w:t>
                </w:r>
                <w:r w:rsidR="00747F9E">
                  <w:rPr>
                    <w:rStyle w:val="Textodelmarcadordeposicin"/>
                  </w:rPr>
                  <w:t xml:space="preserve"> departamento del listado al hacer clic</w:t>
                </w:r>
                <w:r w:rsidRPr="00C562A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2559F3" w:rsidRPr="003C400E" w:rsidTr="009A7DAF">
        <w:trPr>
          <w:trHeight w:val="426"/>
        </w:trPr>
        <w:tc>
          <w:tcPr>
            <w:tcW w:w="2269" w:type="dxa"/>
          </w:tcPr>
          <w:p w:rsidR="002559F3" w:rsidRDefault="002559F3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 Teléfono</w:t>
            </w:r>
          </w:p>
          <w:p w:rsidR="009A7DAF" w:rsidRDefault="009A7DAF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-376244021"/>
            <w:placeholder>
              <w:docPart w:val="A88C4C88DD6C4BC08A68C49CC5FB1182"/>
            </w:placeholder>
            <w:showingPlcHdr/>
            <w:dropDownList>
              <w:listItem w:value="Elija un elemento."/>
              <w:listItem w:displayText="Fijo" w:value="Fijo"/>
              <w:listItem w:displayText="Movil" w:value="Movil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1984" w:type="dxa"/>
              </w:tcPr>
              <w:p w:rsidR="002559F3" w:rsidRPr="002559F3" w:rsidRDefault="009A7DAF" w:rsidP="003C400E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C562A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sz w:val="20"/>
            </w:rPr>
            <w:id w:val="-137574187"/>
            <w:placeholder>
              <w:docPart w:val="B9CFFC303B674D15A6BDFF527E43BABA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4891" w:type="dxa"/>
                <w:gridSpan w:val="2"/>
              </w:tcPr>
              <w:p w:rsidR="002559F3" w:rsidRPr="002559F3" w:rsidRDefault="007173D0" w:rsidP="007173D0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3E60A6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el número de teléfono</w:t>
                </w:r>
                <w:r w:rsidRPr="003E60A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342BF" w:rsidRPr="003C400E" w:rsidTr="009A7DAF">
        <w:trPr>
          <w:trHeight w:val="426"/>
        </w:trPr>
        <w:tc>
          <w:tcPr>
            <w:tcW w:w="2269" w:type="dxa"/>
          </w:tcPr>
          <w:p w:rsidR="00A342BF" w:rsidRDefault="009A7DAF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  <w:p w:rsidR="009A7DAF" w:rsidRDefault="009A7DAF" w:rsidP="009A7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-88700421"/>
            <w:placeholder>
              <w:docPart w:val="27E472FC6C244214B625A4B9775F40AF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875" w:type="dxa"/>
                <w:gridSpan w:val="3"/>
              </w:tcPr>
              <w:p w:rsidR="00A342BF" w:rsidRPr="002559F3" w:rsidRDefault="006028A5" w:rsidP="007173D0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5E43D5">
                  <w:rPr>
                    <w:rStyle w:val="Textodelmarcadordeposicin"/>
                  </w:rPr>
                  <w:t xml:space="preserve">Haga clic aquí para escribir </w:t>
                </w:r>
                <w:r w:rsidR="007173D0">
                  <w:rPr>
                    <w:rStyle w:val="Textodelmarcadordeposicin"/>
                  </w:rPr>
                  <w:t>su correo electrónico</w:t>
                </w:r>
                <w:r w:rsidRPr="005E43D5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7776B4" w:rsidRPr="000A4E3B" w:rsidRDefault="007776B4" w:rsidP="00777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6B4" w:rsidRDefault="007776B4" w:rsidP="00777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DAF" w:rsidRDefault="009A7DAF" w:rsidP="00777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DAF" w:rsidRPr="000A4E3B" w:rsidRDefault="009A7DAF" w:rsidP="00777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6B4" w:rsidRPr="000A4E3B" w:rsidRDefault="007776B4" w:rsidP="00777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4E3B">
        <w:rPr>
          <w:rFonts w:ascii="Arial" w:hAnsi="Arial" w:cs="Arial"/>
          <w:sz w:val="24"/>
          <w:szCs w:val="24"/>
        </w:rPr>
        <w:t>_____________________________________</w:t>
      </w:r>
    </w:p>
    <w:p w:rsidR="00161B2A" w:rsidRPr="007173D0" w:rsidRDefault="007776B4" w:rsidP="007173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4E3B">
        <w:rPr>
          <w:rFonts w:ascii="Arial" w:hAnsi="Arial" w:cs="Arial"/>
          <w:sz w:val="24"/>
          <w:szCs w:val="24"/>
        </w:rPr>
        <w:t>Firma del postulante</w:t>
      </w:r>
    </w:p>
    <w:sectPr w:rsidR="00161B2A" w:rsidRPr="007173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95" w:rsidRDefault="00A37D95" w:rsidP="007776B4">
      <w:pPr>
        <w:spacing w:after="0" w:line="240" w:lineRule="auto"/>
      </w:pPr>
      <w:r>
        <w:separator/>
      </w:r>
    </w:p>
  </w:endnote>
  <w:endnote w:type="continuationSeparator" w:id="0">
    <w:p w:rsidR="00A37D95" w:rsidRDefault="00A37D95" w:rsidP="0077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95" w:rsidRDefault="00A37D95" w:rsidP="007776B4">
      <w:pPr>
        <w:spacing w:after="0" w:line="240" w:lineRule="auto"/>
      </w:pPr>
      <w:r>
        <w:separator/>
      </w:r>
    </w:p>
  </w:footnote>
  <w:footnote w:type="continuationSeparator" w:id="0">
    <w:p w:rsidR="00A37D95" w:rsidRDefault="00A37D95" w:rsidP="0077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BD6BCE" w:rsidRPr="00663A4B" w:rsidTr="001D02B3">
      <w:trPr>
        <w:cantSplit/>
        <w:trHeight w:val="659"/>
        <w:jc w:val="center"/>
      </w:trPr>
      <w:tc>
        <w:tcPr>
          <w:tcW w:w="0" w:type="auto"/>
          <w:vMerge w:val="restart"/>
        </w:tcPr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  <w:r w:rsidRPr="00663A4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59264" behindDoc="1" locked="0" layoutInCell="1" allowOverlap="1" wp14:anchorId="5A63706B" wp14:editId="33DCB002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2" name="Imagen 2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BD6BCE" w:rsidRPr="00663A4B" w:rsidTr="001D02B3">
      <w:trPr>
        <w:cantSplit/>
        <w:trHeight w:val="596"/>
        <w:jc w:val="center"/>
      </w:trPr>
      <w:tc>
        <w:tcPr>
          <w:tcW w:w="0" w:type="auto"/>
          <w:vMerge/>
        </w:tcPr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</w:pPr>
          <w:r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>UNIDAD</w:t>
          </w:r>
          <w:r w:rsidRPr="00663A4B"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 xml:space="preserve"> DE AUTORIZACIÓN DE TERCEROS</w:t>
          </w:r>
        </w:p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  <w:lang w:eastAsia="es-ES"/>
            </w:rPr>
            <w:t>FORMULARIO DE SOLICITUD PARA POSTULACIÓN DE LA AUTORIZACIÓN DE MÉDICOS VETERINARIOS</w:t>
          </w:r>
        </w:p>
      </w:tc>
    </w:tr>
    <w:tr w:rsidR="00BD6BCE" w:rsidRPr="00663A4B" w:rsidTr="001D02B3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MX"/>
            </w:rPr>
          </w:pPr>
        </w:p>
      </w:tc>
      <w:tc>
        <w:tcPr>
          <w:tcW w:w="2689" w:type="dxa"/>
          <w:vAlign w:val="center"/>
        </w:tcPr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ELAB.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 POR: Dr. H. Padgett/Jefe de Autorización de Terceros</w:t>
          </w:r>
        </w:p>
      </w:tc>
      <w:tc>
        <w:tcPr>
          <w:tcW w:w="2976" w:type="dxa"/>
          <w:vAlign w:val="center"/>
        </w:tcPr>
        <w:p w:rsidR="00BD6BCE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REVISION N.º: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1</w:t>
          </w:r>
        </w:p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UAT-BTE-F-02-2021</w:t>
          </w:r>
        </w:p>
      </w:tc>
    </w:tr>
    <w:tr w:rsidR="00BD6BCE" w:rsidRPr="00663A4B" w:rsidTr="001D02B3">
      <w:trPr>
        <w:cantSplit/>
        <w:trHeight w:val="242"/>
        <w:jc w:val="center"/>
      </w:trPr>
      <w:tc>
        <w:tcPr>
          <w:tcW w:w="0" w:type="auto"/>
          <w:vMerge/>
        </w:tcPr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es-MX"/>
            </w:rPr>
          </w:pPr>
        </w:p>
      </w:tc>
      <w:tc>
        <w:tcPr>
          <w:tcW w:w="2689" w:type="dxa"/>
          <w:vAlign w:val="center"/>
        </w:tcPr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FECHA DE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ELAB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29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/0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3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/2021</w:t>
          </w:r>
        </w:p>
      </w:tc>
      <w:tc>
        <w:tcPr>
          <w:tcW w:w="2976" w:type="dxa"/>
          <w:vAlign w:val="center"/>
        </w:tcPr>
        <w:p w:rsidR="00BD6BCE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Revisión: Direcciones Técnicas</w:t>
          </w:r>
        </w:p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 PAG: 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PAGE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005BBE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2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BD6BCE" w:rsidRPr="00663A4B" w:rsidRDefault="00BD6BCE" w:rsidP="00BD6BC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DE:  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005BBE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2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:rsidR="007776B4" w:rsidRDefault="007776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490"/>
    <w:multiLevelType w:val="multilevel"/>
    <w:tmpl w:val="74E61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2F33FF"/>
    <w:multiLevelType w:val="hybridMultilevel"/>
    <w:tmpl w:val="07D61AA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D3FD8"/>
    <w:multiLevelType w:val="multilevel"/>
    <w:tmpl w:val="2F960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D80B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003C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4"/>
    <w:rsid w:val="00005BBE"/>
    <w:rsid w:val="0002083B"/>
    <w:rsid w:val="00161B2A"/>
    <w:rsid w:val="001D5B0B"/>
    <w:rsid w:val="00222ECA"/>
    <w:rsid w:val="002559F3"/>
    <w:rsid w:val="003030D0"/>
    <w:rsid w:val="00310818"/>
    <w:rsid w:val="00393B4D"/>
    <w:rsid w:val="003A2BB6"/>
    <w:rsid w:val="003C400E"/>
    <w:rsid w:val="003C452C"/>
    <w:rsid w:val="004A5F23"/>
    <w:rsid w:val="006028A5"/>
    <w:rsid w:val="006D2D15"/>
    <w:rsid w:val="007173D0"/>
    <w:rsid w:val="00747F9E"/>
    <w:rsid w:val="007776B4"/>
    <w:rsid w:val="009A7DAF"/>
    <w:rsid w:val="00A342BF"/>
    <w:rsid w:val="00A37D95"/>
    <w:rsid w:val="00BD6BCE"/>
    <w:rsid w:val="00C870E0"/>
    <w:rsid w:val="00C969BB"/>
    <w:rsid w:val="00FB4410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C24FD85-A823-48E3-B5EC-B2E93808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6B4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777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6B4"/>
    <w:rPr>
      <w:lang w:val="es-HN"/>
    </w:rPr>
  </w:style>
  <w:style w:type="character" w:styleId="Textodelmarcadordeposicin">
    <w:name w:val="Placeholder Text"/>
    <w:basedOn w:val="Fuentedeprrafopredeter"/>
    <w:uiPriority w:val="99"/>
    <w:semiHidden/>
    <w:rsid w:val="00FC3505"/>
    <w:rPr>
      <w:color w:val="808080"/>
    </w:rPr>
  </w:style>
  <w:style w:type="table" w:styleId="Tablaconcuadrcula">
    <w:name w:val="Table Grid"/>
    <w:basedOn w:val="Tablanormal"/>
    <w:uiPriority w:val="39"/>
    <w:rsid w:val="00FC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asa.gob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EED19BBA3E4191A1F07B45B573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91D-BE74-4D1C-AF95-9C9EF7E708C7}"/>
      </w:docPartPr>
      <w:docPartBody>
        <w:p w:rsidR="00F21289" w:rsidRDefault="005579ED" w:rsidP="005579ED">
          <w:pPr>
            <w:pStyle w:val="F0EED19BBA3E4191A1F07B45B573E53015"/>
          </w:pPr>
          <w:r w:rsidRPr="002559F3">
            <w:rPr>
              <w:rStyle w:val="Textodelmarcadordeposicin"/>
              <w:rFonts w:ascii="Arial" w:hAnsi="Arial" w:cs="Arial"/>
              <w:sz w:val="20"/>
            </w:rPr>
            <w:t>Haga clic y escriba su nombre completo.</w:t>
          </w:r>
        </w:p>
      </w:docPartBody>
    </w:docPart>
    <w:docPart>
      <w:docPartPr>
        <w:name w:val="8DC608BB9F634A1384C295D5266E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5CAE-F7CD-4A47-B91B-4DF2CE2A243B}"/>
      </w:docPartPr>
      <w:docPartBody>
        <w:p w:rsidR="00F21289" w:rsidRDefault="005579ED" w:rsidP="005579ED">
          <w:pPr>
            <w:pStyle w:val="8DC608BB9F634A1384C295D5266E3F3C14"/>
          </w:pPr>
          <w:r w:rsidRPr="002559F3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82191C15AFBB4893AE7A2F11748F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C13C-BF28-40C5-B6E1-A16A9A6DB28C}"/>
      </w:docPartPr>
      <w:docPartBody>
        <w:p w:rsidR="00F21289" w:rsidRDefault="005579ED" w:rsidP="005579ED">
          <w:pPr>
            <w:pStyle w:val="82191C15AFBB4893AE7A2F11748FE20612"/>
          </w:pPr>
          <w:r w:rsidRPr="00C562A2">
            <w:rPr>
              <w:rStyle w:val="Textodelmarcadordeposicin"/>
            </w:rPr>
            <w:t>Elija un elemento.</w:t>
          </w:r>
        </w:p>
      </w:docPartBody>
    </w:docPart>
    <w:docPart>
      <w:docPartPr>
        <w:name w:val="872225DE870E4E139183190B643D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51B8-E252-4E4C-82B3-64DB113432BE}"/>
      </w:docPartPr>
      <w:docPartBody>
        <w:p w:rsidR="00F21289" w:rsidRDefault="005579ED" w:rsidP="005579ED">
          <w:pPr>
            <w:pStyle w:val="872225DE870E4E139183190B643DB88E12"/>
          </w:pPr>
          <w:r w:rsidRPr="002559F3">
            <w:rPr>
              <w:rStyle w:val="Textodelmarcadordeposicin"/>
              <w:rFonts w:ascii="Arial" w:hAnsi="Arial" w:cs="Arial"/>
              <w:sz w:val="20"/>
            </w:rPr>
            <w:t xml:space="preserve">Haga clic y escriba su </w:t>
          </w:r>
          <w:r>
            <w:rPr>
              <w:rStyle w:val="Textodelmarcadordeposicin"/>
              <w:rFonts w:ascii="Arial" w:hAnsi="Arial" w:cs="Arial"/>
              <w:sz w:val="20"/>
            </w:rPr>
            <w:t>DNI</w:t>
          </w:r>
          <w:r w:rsidRPr="002559F3">
            <w:rPr>
              <w:rStyle w:val="Textodelmarcadordeposicin"/>
              <w:rFonts w:ascii="Arial" w:hAnsi="Arial" w:cs="Arial"/>
              <w:sz w:val="20"/>
            </w:rPr>
            <w:t xml:space="preserve"> con guiones</w:t>
          </w:r>
        </w:p>
      </w:docPartBody>
    </w:docPart>
    <w:docPart>
      <w:docPartPr>
        <w:name w:val="CDEE30C8495242C58017132B2987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166A-0E2F-4193-B115-8A52C4268426}"/>
      </w:docPartPr>
      <w:docPartBody>
        <w:p w:rsidR="00F21289" w:rsidRDefault="005579ED" w:rsidP="005579ED">
          <w:pPr>
            <w:pStyle w:val="CDEE30C8495242C58017132B2987AA5F10"/>
          </w:pPr>
          <w:r w:rsidRPr="002559F3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E9538396495F4643AD91FE64743A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CCB0-ED3A-4B20-AB94-C821F6FD80E4}"/>
      </w:docPartPr>
      <w:docPartBody>
        <w:p w:rsidR="00F21289" w:rsidRDefault="005579ED" w:rsidP="005579ED">
          <w:pPr>
            <w:pStyle w:val="E9538396495F4643AD91FE64743ABAA89"/>
          </w:pPr>
          <w:r w:rsidRPr="002559F3">
            <w:rPr>
              <w:rStyle w:val="Textodelmarcadordeposicin"/>
              <w:rFonts w:ascii="Arial" w:hAnsi="Arial" w:cs="Arial"/>
              <w:sz w:val="20"/>
            </w:rPr>
            <w:t>Escribir número de casa.</w:t>
          </w:r>
        </w:p>
      </w:docPartBody>
    </w:docPart>
    <w:docPart>
      <w:docPartPr>
        <w:name w:val="943C8786A1164F86923225C3E23D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F059-C51A-4FBC-8E19-B80E6435C876}"/>
      </w:docPartPr>
      <w:docPartBody>
        <w:p w:rsidR="00F21289" w:rsidRDefault="005579ED" w:rsidP="005579ED">
          <w:pPr>
            <w:pStyle w:val="943C8786A1164F86923225C3E23D12258"/>
          </w:pPr>
          <w:r w:rsidRPr="00C562A2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cuidad del listado al hacer clic</w:t>
          </w:r>
          <w:r w:rsidRPr="00C562A2">
            <w:rPr>
              <w:rStyle w:val="Textodelmarcadordeposicin"/>
            </w:rPr>
            <w:t>.</w:t>
          </w:r>
        </w:p>
      </w:docPartBody>
    </w:docPart>
    <w:docPart>
      <w:docPartPr>
        <w:name w:val="7870D84F958842F18FAAADEAA763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B250-798E-40A8-94D0-EDAD9A63DBB2}"/>
      </w:docPartPr>
      <w:docPartBody>
        <w:p w:rsidR="00F21289" w:rsidRDefault="005579ED" w:rsidP="005579ED">
          <w:pPr>
            <w:pStyle w:val="7870D84F958842F18FAAADEAA763739E7"/>
          </w:pPr>
          <w:r w:rsidRPr="00C562A2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 xml:space="preserve"> municipio del listado al hacer clic</w:t>
          </w:r>
          <w:r w:rsidRPr="00C562A2">
            <w:rPr>
              <w:rStyle w:val="Textodelmarcadordeposicin"/>
            </w:rPr>
            <w:t>.</w:t>
          </w:r>
        </w:p>
      </w:docPartBody>
    </w:docPart>
    <w:docPart>
      <w:docPartPr>
        <w:name w:val="48244B8E82CF4BD1BBFC98DF0BBD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609E-A46D-4A18-8F55-9EBB8FFCAC2C}"/>
      </w:docPartPr>
      <w:docPartBody>
        <w:p w:rsidR="00F21289" w:rsidRDefault="005579ED" w:rsidP="005579ED">
          <w:pPr>
            <w:pStyle w:val="48244B8E82CF4BD1BBFC98DF0BBD28C96"/>
          </w:pPr>
          <w:r w:rsidRPr="00C562A2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 xml:space="preserve"> departamento del listado al hacer clic</w:t>
          </w:r>
          <w:r w:rsidRPr="00C562A2">
            <w:rPr>
              <w:rStyle w:val="Textodelmarcadordeposicin"/>
            </w:rPr>
            <w:t>.</w:t>
          </w:r>
        </w:p>
      </w:docPartBody>
    </w:docPart>
    <w:docPart>
      <w:docPartPr>
        <w:name w:val="A88C4C88DD6C4BC08A68C49CC5FB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89F2-570E-46EF-8DAA-994D578E39EF}"/>
      </w:docPartPr>
      <w:docPartBody>
        <w:p w:rsidR="00F21289" w:rsidRDefault="005579ED" w:rsidP="005579ED">
          <w:pPr>
            <w:pStyle w:val="A88C4C88DD6C4BC08A68C49CC5FB11826"/>
          </w:pPr>
          <w:r w:rsidRPr="00C562A2">
            <w:rPr>
              <w:rStyle w:val="Textodelmarcadordeposicin"/>
            </w:rPr>
            <w:t>Elija un elemento.</w:t>
          </w:r>
        </w:p>
      </w:docPartBody>
    </w:docPart>
    <w:docPart>
      <w:docPartPr>
        <w:name w:val="F6750BCC5AAC49ABA778BB668725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DDF1-4D7F-4383-9BB1-14CB707F0D6D}"/>
      </w:docPartPr>
      <w:docPartBody>
        <w:p w:rsidR="004F13C6" w:rsidRDefault="005579ED" w:rsidP="005579ED">
          <w:pPr>
            <w:pStyle w:val="F6750BCC5AAC49ABA778BB6687254F394"/>
          </w:pPr>
          <w:r w:rsidRPr="005E43D5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su domicilio completo y exacto</w:t>
          </w:r>
          <w:r w:rsidRPr="005E43D5">
            <w:rPr>
              <w:rStyle w:val="Textodelmarcadordeposicin"/>
            </w:rPr>
            <w:t>.</w:t>
          </w:r>
        </w:p>
      </w:docPartBody>
    </w:docPart>
    <w:docPart>
      <w:docPartPr>
        <w:name w:val="27E472FC6C244214B625A4B9775F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906D-50F8-4095-AAD9-64BB3119B01C}"/>
      </w:docPartPr>
      <w:docPartBody>
        <w:p w:rsidR="004F13C6" w:rsidRDefault="005579ED" w:rsidP="005579ED">
          <w:pPr>
            <w:pStyle w:val="27E472FC6C244214B625A4B9775F40AF4"/>
          </w:pPr>
          <w:r w:rsidRPr="005E43D5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correo electrónico</w:t>
          </w:r>
          <w:r w:rsidRPr="005E43D5">
            <w:rPr>
              <w:rStyle w:val="Textodelmarcadordeposicin"/>
            </w:rPr>
            <w:t>.</w:t>
          </w:r>
        </w:p>
      </w:docPartBody>
    </w:docPart>
    <w:docPart>
      <w:docPartPr>
        <w:name w:val="B9CFFC303B674D15A6BDFF527E43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702B-1EBA-48F9-BC4C-9D5432A57F19}"/>
      </w:docPartPr>
      <w:docPartBody>
        <w:p w:rsidR="00915392" w:rsidRDefault="005579ED" w:rsidP="005579ED">
          <w:pPr>
            <w:pStyle w:val="B9CFFC303B674D15A6BDFF527E43BABA2"/>
          </w:pPr>
          <w:r w:rsidRPr="003E60A6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el número de teléfono</w:t>
          </w:r>
          <w:r w:rsidRPr="003E60A6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C1"/>
    <w:rsid w:val="003C24C6"/>
    <w:rsid w:val="003E68B4"/>
    <w:rsid w:val="004B5495"/>
    <w:rsid w:val="004F13C6"/>
    <w:rsid w:val="005579ED"/>
    <w:rsid w:val="00915392"/>
    <w:rsid w:val="00995F39"/>
    <w:rsid w:val="009A099C"/>
    <w:rsid w:val="00C61DC1"/>
    <w:rsid w:val="00EE0EEB"/>
    <w:rsid w:val="00F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79ED"/>
    <w:rPr>
      <w:color w:val="808080"/>
    </w:rPr>
  </w:style>
  <w:style w:type="paragraph" w:customStyle="1" w:styleId="0E63E087CABD4400BEA19C37A83FF794">
    <w:name w:val="0E63E087CABD4400BEA19C37A83FF794"/>
    <w:rsid w:val="00C61DC1"/>
    <w:rPr>
      <w:rFonts w:eastAsiaTheme="minorHAnsi"/>
      <w:lang w:eastAsia="en-US"/>
    </w:rPr>
  </w:style>
  <w:style w:type="paragraph" w:customStyle="1" w:styleId="0E63E087CABD4400BEA19C37A83FF7941">
    <w:name w:val="0E63E087CABD4400BEA19C37A83FF7941"/>
    <w:rsid w:val="00C61DC1"/>
    <w:rPr>
      <w:rFonts w:eastAsiaTheme="minorHAnsi"/>
      <w:lang w:eastAsia="en-US"/>
    </w:rPr>
  </w:style>
  <w:style w:type="paragraph" w:customStyle="1" w:styleId="73A1864307DF4499A8B6E5CA18347CCA">
    <w:name w:val="73A1864307DF4499A8B6E5CA18347CCA"/>
    <w:rsid w:val="00C61DC1"/>
    <w:rPr>
      <w:rFonts w:eastAsiaTheme="minorHAnsi"/>
      <w:lang w:eastAsia="en-US"/>
    </w:rPr>
  </w:style>
  <w:style w:type="paragraph" w:customStyle="1" w:styleId="01299550869C4C7DB1E9A99F9F95CD79">
    <w:name w:val="01299550869C4C7DB1E9A99F9F95CD79"/>
    <w:rsid w:val="00C61DC1"/>
    <w:rPr>
      <w:rFonts w:eastAsiaTheme="minorHAnsi"/>
      <w:lang w:eastAsia="en-US"/>
    </w:rPr>
  </w:style>
  <w:style w:type="paragraph" w:customStyle="1" w:styleId="ED9C653DC09A47EAB65884A3ADE259AB">
    <w:name w:val="ED9C653DC09A47EAB65884A3ADE259AB"/>
    <w:rsid w:val="00C61DC1"/>
  </w:style>
  <w:style w:type="paragraph" w:customStyle="1" w:styleId="F0EED19BBA3E4191A1F07B45B573E530">
    <w:name w:val="F0EED19BBA3E4191A1F07B45B573E530"/>
    <w:rsid w:val="00C61DC1"/>
  </w:style>
  <w:style w:type="paragraph" w:customStyle="1" w:styleId="F0EED19BBA3E4191A1F07B45B573E5301">
    <w:name w:val="F0EED19BBA3E4191A1F07B45B573E5301"/>
    <w:rsid w:val="00C61DC1"/>
    <w:rPr>
      <w:rFonts w:eastAsiaTheme="minorHAnsi"/>
      <w:lang w:eastAsia="en-US"/>
    </w:rPr>
  </w:style>
  <w:style w:type="paragraph" w:customStyle="1" w:styleId="8DC608BB9F634A1384C295D5266E3F3C">
    <w:name w:val="8DC608BB9F634A1384C295D5266E3F3C"/>
    <w:rsid w:val="00C61DC1"/>
    <w:rPr>
      <w:rFonts w:eastAsiaTheme="minorHAnsi"/>
      <w:lang w:eastAsia="en-US"/>
    </w:rPr>
  </w:style>
  <w:style w:type="paragraph" w:customStyle="1" w:styleId="73A1864307DF4499A8B6E5CA18347CCA1">
    <w:name w:val="73A1864307DF4499A8B6E5CA18347CCA1"/>
    <w:rsid w:val="00C61DC1"/>
    <w:rPr>
      <w:rFonts w:eastAsiaTheme="minorHAnsi"/>
      <w:lang w:eastAsia="en-US"/>
    </w:rPr>
  </w:style>
  <w:style w:type="paragraph" w:customStyle="1" w:styleId="F0EED19BBA3E4191A1F07B45B573E5302">
    <w:name w:val="F0EED19BBA3E4191A1F07B45B573E5302"/>
    <w:rsid w:val="00C61DC1"/>
    <w:rPr>
      <w:rFonts w:eastAsiaTheme="minorHAnsi"/>
      <w:lang w:eastAsia="en-US"/>
    </w:rPr>
  </w:style>
  <w:style w:type="paragraph" w:customStyle="1" w:styleId="8DC608BB9F634A1384C295D5266E3F3C1">
    <w:name w:val="8DC608BB9F634A1384C295D5266E3F3C1"/>
    <w:rsid w:val="00C61DC1"/>
    <w:rPr>
      <w:rFonts w:eastAsiaTheme="minorHAnsi"/>
      <w:lang w:eastAsia="en-US"/>
    </w:rPr>
  </w:style>
  <w:style w:type="paragraph" w:customStyle="1" w:styleId="73A1864307DF4499A8B6E5CA18347CCA2">
    <w:name w:val="73A1864307DF4499A8B6E5CA18347CCA2"/>
    <w:rsid w:val="00C61DC1"/>
    <w:rPr>
      <w:rFonts w:eastAsiaTheme="minorHAnsi"/>
      <w:lang w:eastAsia="en-US"/>
    </w:rPr>
  </w:style>
  <w:style w:type="paragraph" w:customStyle="1" w:styleId="82191C15AFBB4893AE7A2F11748FE206">
    <w:name w:val="82191C15AFBB4893AE7A2F11748FE206"/>
    <w:rsid w:val="00C61DC1"/>
    <w:rPr>
      <w:rFonts w:eastAsiaTheme="minorHAnsi"/>
      <w:lang w:eastAsia="en-US"/>
    </w:rPr>
  </w:style>
  <w:style w:type="paragraph" w:customStyle="1" w:styleId="F0EED19BBA3E4191A1F07B45B573E5303">
    <w:name w:val="F0EED19BBA3E4191A1F07B45B573E5303"/>
    <w:rsid w:val="00C61DC1"/>
    <w:rPr>
      <w:rFonts w:eastAsiaTheme="minorHAnsi"/>
      <w:lang w:eastAsia="en-US"/>
    </w:rPr>
  </w:style>
  <w:style w:type="paragraph" w:customStyle="1" w:styleId="8DC608BB9F634A1384C295D5266E3F3C2">
    <w:name w:val="8DC608BB9F634A1384C295D5266E3F3C2"/>
    <w:rsid w:val="00C61DC1"/>
    <w:rPr>
      <w:rFonts w:eastAsiaTheme="minorHAnsi"/>
      <w:lang w:eastAsia="en-US"/>
    </w:rPr>
  </w:style>
  <w:style w:type="paragraph" w:customStyle="1" w:styleId="872225DE870E4E139183190B643DB88E">
    <w:name w:val="872225DE870E4E139183190B643DB88E"/>
    <w:rsid w:val="00C61DC1"/>
    <w:rPr>
      <w:rFonts w:eastAsiaTheme="minorHAnsi"/>
      <w:lang w:eastAsia="en-US"/>
    </w:rPr>
  </w:style>
  <w:style w:type="paragraph" w:customStyle="1" w:styleId="82191C15AFBB4893AE7A2F11748FE2061">
    <w:name w:val="82191C15AFBB4893AE7A2F11748FE2061"/>
    <w:rsid w:val="00C61DC1"/>
    <w:rPr>
      <w:rFonts w:eastAsiaTheme="minorHAnsi"/>
      <w:lang w:eastAsia="en-US"/>
    </w:rPr>
  </w:style>
  <w:style w:type="paragraph" w:customStyle="1" w:styleId="F0EED19BBA3E4191A1F07B45B573E5304">
    <w:name w:val="F0EED19BBA3E4191A1F07B45B573E5304"/>
    <w:rsid w:val="00C61DC1"/>
    <w:rPr>
      <w:rFonts w:eastAsiaTheme="minorHAnsi"/>
      <w:lang w:eastAsia="en-US"/>
    </w:rPr>
  </w:style>
  <w:style w:type="paragraph" w:customStyle="1" w:styleId="8DC608BB9F634A1384C295D5266E3F3C3">
    <w:name w:val="8DC608BB9F634A1384C295D5266E3F3C3"/>
    <w:rsid w:val="00C61DC1"/>
    <w:rPr>
      <w:rFonts w:eastAsiaTheme="minorHAnsi"/>
      <w:lang w:eastAsia="en-US"/>
    </w:rPr>
  </w:style>
  <w:style w:type="paragraph" w:customStyle="1" w:styleId="872225DE870E4E139183190B643DB88E1">
    <w:name w:val="872225DE870E4E139183190B643DB88E1"/>
    <w:rsid w:val="00C61DC1"/>
    <w:rPr>
      <w:rFonts w:eastAsiaTheme="minorHAnsi"/>
      <w:lang w:eastAsia="en-US"/>
    </w:rPr>
  </w:style>
  <w:style w:type="paragraph" w:customStyle="1" w:styleId="82191C15AFBB4893AE7A2F11748FE2062">
    <w:name w:val="82191C15AFBB4893AE7A2F11748FE2062"/>
    <w:rsid w:val="00C61DC1"/>
    <w:rPr>
      <w:rFonts w:eastAsiaTheme="minorHAnsi"/>
      <w:lang w:eastAsia="en-US"/>
    </w:rPr>
  </w:style>
  <w:style w:type="paragraph" w:customStyle="1" w:styleId="F0EED19BBA3E4191A1F07B45B573E5305">
    <w:name w:val="F0EED19BBA3E4191A1F07B45B573E5305"/>
    <w:rsid w:val="00C61DC1"/>
    <w:rPr>
      <w:rFonts w:eastAsiaTheme="minorHAnsi"/>
      <w:lang w:eastAsia="en-US"/>
    </w:rPr>
  </w:style>
  <w:style w:type="paragraph" w:customStyle="1" w:styleId="8DC608BB9F634A1384C295D5266E3F3C4">
    <w:name w:val="8DC608BB9F634A1384C295D5266E3F3C4"/>
    <w:rsid w:val="00C61DC1"/>
    <w:rPr>
      <w:rFonts w:eastAsiaTheme="minorHAnsi"/>
      <w:lang w:eastAsia="en-US"/>
    </w:rPr>
  </w:style>
  <w:style w:type="paragraph" w:customStyle="1" w:styleId="872225DE870E4E139183190B643DB88E2">
    <w:name w:val="872225DE870E4E139183190B643DB88E2"/>
    <w:rsid w:val="00C61DC1"/>
    <w:rPr>
      <w:rFonts w:eastAsiaTheme="minorHAnsi"/>
      <w:lang w:eastAsia="en-US"/>
    </w:rPr>
  </w:style>
  <w:style w:type="paragraph" w:customStyle="1" w:styleId="CDEE30C8495242C58017132B2987AA5F">
    <w:name w:val="CDEE30C8495242C58017132B2987AA5F"/>
    <w:rsid w:val="00C61DC1"/>
    <w:rPr>
      <w:rFonts w:eastAsiaTheme="minorHAnsi"/>
      <w:lang w:eastAsia="en-US"/>
    </w:rPr>
  </w:style>
  <w:style w:type="paragraph" w:customStyle="1" w:styleId="82191C15AFBB4893AE7A2F11748FE2063">
    <w:name w:val="82191C15AFBB4893AE7A2F11748FE2063"/>
    <w:rsid w:val="00C61DC1"/>
    <w:rPr>
      <w:rFonts w:eastAsiaTheme="minorHAnsi"/>
      <w:lang w:eastAsia="en-US"/>
    </w:rPr>
  </w:style>
  <w:style w:type="paragraph" w:customStyle="1" w:styleId="F0EED19BBA3E4191A1F07B45B573E5306">
    <w:name w:val="F0EED19BBA3E4191A1F07B45B573E5306"/>
    <w:rsid w:val="00C61DC1"/>
    <w:rPr>
      <w:rFonts w:eastAsiaTheme="minorHAnsi"/>
      <w:lang w:eastAsia="en-US"/>
    </w:rPr>
  </w:style>
  <w:style w:type="paragraph" w:customStyle="1" w:styleId="8DC608BB9F634A1384C295D5266E3F3C5">
    <w:name w:val="8DC608BB9F634A1384C295D5266E3F3C5"/>
    <w:rsid w:val="00C61DC1"/>
    <w:rPr>
      <w:rFonts w:eastAsiaTheme="minorHAnsi"/>
      <w:lang w:eastAsia="en-US"/>
    </w:rPr>
  </w:style>
  <w:style w:type="paragraph" w:customStyle="1" w:styleId="872225DE870E4E139183190B643DB88E3">
    <w:name w:val="872225DE870E4E139183190B643DB88E3"/>
    <w:rsid w:val="00C61DC1"/>
    <w:rPr>
      <w:rFonts w:eastAsiaTheme="minorHAnsi"/>
      <w:lang w:eastAsia="en-US"/>
    </w:rPr>
  </w:style>
  <w:style w:type="paragraph" w:customStyle="1" w:styleId="CDEE30C8495242C58017132B2987AA5F1">
    <w:name w:val="CDEE30C8495242C58017132B2987AA5F1"/>
    <w:rsid w:val="00C61DC1"/>
    <w:rPr>
      <w:rFonts w:eastAsiaTheme="minorHAnsi"/>
      <w:lang w:eastAsia="en-US"/>
    </w:rPr>
  </w:style>
  <w:style w:type="paragraph" w:customStyle="1" w:styleId="E9538396495F4643AD91FE64743ABAA8">
    <w:name w:val="E9538396495F4643AD91FE64743ABAA8"/>
    <w:rsid w:val="00C61DC1"/>
    <w:rPr>
      <w:rFonts w:eastAsiaTheme="minorHAnsi"/>
      <w:lang w:eastAsia="en-US"/>
    </w:rPr>
  </w:style>
  <w:style w:type="paragraph" w:customStyle="1" w:styleId="82191C15AFBB4893AE7A2F11748FE2064">
    <w:name w:val="82191C15AFBB4893AE7A2F11748FE2064"/>
    <w:rsid w:val="00C61DC1"/>
    <w:rPr>
      <w:rFonts w:eastAsiaTheme="minorHAnsi"/>
      <w:lang w:eastAsia="en-US"/>
    </w:rPr>
  </w:style>
  <w:style w:type="paragraph" w:customStyle="1" w:styleId="F0EED19BBA3E4191A1F07B45B573E5307">
    <w:name w:val="F0EED19BBA3E4191A1F07B45B573E5307"/>
    <w:rsid w:val="00C61DC1"/>
    <w:rPr>
      <w:rFonts w:eastAsiaTheme="minorHAnsi"/>
      <w:lang w:eastAsia="en-US"/>
    </w:rPr>
  </w:style>
  <w:style w:type="paragraph" w:customStyle="1" w:styleId="8DC608BB9F634A1384C295D5266E3F3C6">
    <w:name w:val="8DC608BB9F634A1384C295D5266E3F3C6"/>
    <w:rsid w:val="00C61DC1"/>
    <w:rPr>
      <w:rFonts w:eastAsiaTheme="minorHAnsi"/>
      <w:lang w:eastAsia="en-US"/>
    </w:rPr>
  </w:style>
  <w:style w:type="paragraph" w:customStyle="1" w:styleId="872225DE870E4E139183190B643DB88E4">
    <w:name w:val="872225DE870E4E139183190B643DB88E4"/>
    <w:rsid w:val="00C61DC1"/>
    <w:rPr>
      <w:rFonts w:eastAsiaTheme="minorHAnsi"/>
      <w:lang w:eastAsia="en-US"/>
    </w:rPr>
  </w:style>
  <w:style w:type="paragraph" w:customStyle="1" w:styleId="CDEE30C8495242C58017132B2987AA5F2">
    <w:name w:val="CDEE30C8495242C58017132B2987AA5F2"/>
    <w:rsid w:val="00C61DC1"/>
    <w:rPr>
      <w:rFonts w:eastAsiaTheme="minorHAnsi"/>
      <w:lang w:eastAsia="en-US"/>
    </w:rPr>
  </w:style>
  <w:style w:type="paragraph" w:customStyle="1" w:styleId="E9538396495F4643AD91FE64743ABAA81">
    <w:name w:val="E9538396495F4643AD91FE64743ABAA81"/>
    <w:rsid w:val="00C61DC1"/>
    <w:rPr>
      <w:rFonts w:eastAsiaTheme="minorHAnsi"/>
      <w:lang w:eastAsia="en-US"/>
    </w:rPr>
  </w:style>
  <w:style w:type="paragraph" w:customStyle="1" w:styleId="943C8786A1164F86923225C3E23D1225">
    <w:name w:val="943C8786A1164F86923225C3E23D1225"/>
    <w:rsid w:val="00C61DC1"/>
    <w:rPr>
      <w:rFonts w:eastAsiaTheme="minorHAnsi"/>
      <w:lang w:eastAsia="en-US"/>
    </w:rPr>
  </w:style>
  <w:style w:type="paragraph" w:customStyle="1" w:styleId="82191C15AFBB4893AE7A2F11748FE2065">
    <w:name w:val="82191C15AFBB4893AE7A2F11748FE2065"/>
    <w:rsid w:val="00C61DC1"/>
    <w:rPr>
      <w:rFonts w:eastAsiaTheme="minorHAnsi"/>
      <w:lang w:eastAsia="en-US"/>
    </w:rPr>
  </w:style>
  <w:style w:type="paragraph" w:customStyle="1" w:styleId="F0EED19BBA3E4191A1F07B45B573E5308">
    <w:name w:val="F0EED19BBA3E4191A1F07B45B573E5308"/>
    <w:rsid w:val="00C61DC1"/>
    <w:rPr>
      <w:rFonts w:eastAsiaTheme="minorHAnsi"/>
      <w:lang w:eastAsia="en-US"/>
    </w:rPr>
  </w:style>
  <w:style w:type="paragraph" w:customStyle="1" w:styleId="8DC608BB9F634A1384C295D5266E3F3C7">
    <w:name w:val="8DC608BB9F634A1384C295D5266E3F3C7"/>
    <w:rsid w:val="00C61DC1"/>
    <w:rPr>
      <w:rFonts w:eastAsiaTheme="minorHAnsi"/>
      <w:lang w:eastAsia="en-US"/>
    </w:rPr>
  </w:style>
  <w:style w:type="paragraph" w:customStyle="1" w:styleId="872225DE870E4E139183190B643DB88E5">
    <w:name w:val="872225DE870E4E139183190B643DB88E5"/>
    <w:rsid w:val="00C61DC1"/>
    <w:rPr>
      <w:rFonts w:eastAsiaTheme="minorHAnsi"/>
      <w:lang w:eastAsia="en-US"/>
    </w:rPr>
  </w:style>
  <w:style w:type="paragraph" w:customStyle="1" w:styleId="CDEE30C8495242C58017132B2987AA5F3">
    <w:name w:val="CDEE30C8495242C58017132B2987AA5F3"/>
    <w:rsid w:val="00C61DC1"/>
    <w:rPr>
      <w:rFonts w:eastAsiaTheme="minorHAnsi"/>
      <w:lang w:eastAsia="en-US"/>
    </w:rPr>
  </w:style>
  <w:style w:type="paragraph" w:customStyle="1" w:styleId="E9538396495F4643AD91FE64743ABAA82">
    <w:name w:val="E9538396495F4643AD91FE64743ABAA82"/>
    <w:rsid w:val="00C61DC1"/>
    <w:rPr>
      <w:rFonts w:eastAsiaTheme="minorHAnsi"/>
      <w:lang w:eastAsia="en-US"/>
    </w:rPr>
  </w:style>
  <w:style w:type="paragraph" w:customStyle="1" w:styleId="943C8786A1164F86923225C3E23D12251">
    <w:name w:val="943C8786A1164F86923225C3E23D12251"/>
    <w:rsid w:val="00C61DC1"/>
    <w:rPr>
      <w:rFonts w:eastAsiaTheme="minorHAnsi"/>
      <w:lang w:eastAsia="en-US"/>
    </w:rPr>
  </w:style>
  <w:style w:type="paragraph" w:customStyle="1" w:styleId="7870D84F958842F18FAAADEAA763739E">
    <w:name w:val="7870D84F958842F18FAAADEAA763739E"/>
    <w:rsid w:val="00C61DC1"/>
    <w:rPr>
      <w:rFonts w:eastAsiaTheme="minorHAnsi"/>
      <w:lang w:eastAsia="en-US"/>
    </w:rPr>
  </w:style>
  <w:style w:type="paragraph" w:customStyle="1" w:styleId="82191C15AFBB4893AE7A2F11748FE2066">
    <w:name w:val="82191C15AFBB4893AE7A2F11748FE2066"/>
    <w:rsid w:val="00C61DC1"/>
    <w:rPr>
      <w:rFonts w:eastAsiaTheme="minorHAnsi"/>
      <w:lang w:eastAsia="en-US"/>
    </w:rPr>
  </w:style>
  <w:style w:type="paragraph" w:customStyle="1" w:styleId="F0EED19BBA3E4191A1F07B45B573E5309">
    <w:name w:val="F0EED19BBA3E4191A1F07B45B573E5309"/>
    <w:rsid w:val="00C61DC1"/>
    <w:rPr>
      <w:rFonts w:eastAsiaTheme="minorHAnsi"/>
      <w:lang w:eastAsia="en-US"/>
    </w:rPr>
  </w:style>
  <w:style w:type="paragraph" w:customStyle="1" w:styleId="8DC608BB9F634A1384C295D5266E3F3C8">
    <w:name w:val="8DC608BB9F634A1384C295D5266E3F3C8"/>
    <w:rsid w:val="00C61DC1"/>
    <w:rPr>
      <w:rFonts w:eastAsiaTheme="minorHAnsi"/>
      <w:lang w:eastAsia="en-US"/>
    </w:rPr>
  </w:style>
  <w:style w:type="paragraph" w:customStyle="1" w:styleId="872225DE870E4E139183190B643DB88E6">
    <w:name w:val="872225DE870E4E139183190B643DB88E6"/>
    <w:rsid w:val="00C61DC1"/>
    <w:rPr>
      <w:rFonts w:eastAsiaTheme="minorHAnsi"/>
      <w:lang w:eastAsia="en-US"/>
    </w:rPr>
  </w:style>
  <w:style w:type="paragraph" w:customStyle="1" w:styleId="CDEE30C8495242C58017132B2987AA5F4">
    <w:name w:val="CDEE30C8495242C58017132B2987AA5F4"/>
    <w:rsid w:val="00C61DC1"/>
    <w:rPr>
      <w:rFonts w:eastAsiaTheme="minorHAnsi"/>
      <w:lang w:eastAsia="en-US"/>
    </w:rPr>
  </w:style>
  <w:style w:type="paragraph" w:customStyle="1" w:styleId="E9538396495F4643AD91FE64743ABAA83">
    <w:name w:val="E9538396495F4643AD91FE64743ABAA83"/>
    <w:rsid w:val="00C61DC1"/>
    <w:rPr>
      <w:rFonts w:eastAsiaTheme="minorHAnsi"/>
      <w:lang w:eastAsia="en-US"/>
    </w:rPr>
  </w:style>
  <w:style w:type="paragraph" w:customStyle="1" w:styleId="943C8786A1164F86923225C3E23D12252">
    <w:name w:val="943C8786A1164F86923225C3E23D12252"/>
    <w:rsid w:val="00C61DC1"/>
    <w:rPr>
      <w:rFonts w:eastAsiaTheme="minorHAnsi"/>
      <w:lang w:eastAsia="en-US"/>
    </w:rPr>
  </w:style>
  <w:style w:type="paragraph" w:customStyle="1" w:styleId="7870D84F958842F18FAAADEAA763739E1">
    <w:name w:val="7870D84F958842F18FAAADEAA763739E1"/>
    <w:rsid w:val="00C61DC1"/>
    <w:rPr>
      <w:rFonts w:eastAsiaTheme="minorHAnsi"/>
      <w:lang w:eastAsia="en-US"/>
    </w:rPr>
  </w:style>
  <w:style w:type="paragraph" w:customStyle="1" w:styleId="48244B8E82CF4BD1BBFC98DF0BBD28C9">
    <w:name w:val="48244B8E82CF4BD1BBFC98DF0BBD28C9"/>
    <w:rsid w:val="00C61DC1"/>
    <w:rPr>
      <w:rFonts w:eastAsiaTheme="minorHAnsi"/>
      <w:lang w:eastAsia="en-US"/>
    </w:rPr>
  </w:style>
  <w:style w:type="paragraph" w:customStyle="1" w:styleId="A88C4C88DD6C4BC08A68C49CC5FB1182">
    <w:name w:val="A88C4C88DD6C4BC08A68C49CC5FB1182"/>
    <w:rsid w:val="00C61DC1"/>
    <w:rPr>
      <w:rFonts w:eastAsiaTheme="minorHAnsi"/>
      <w:lang w:eastAsia="en-US"/>
    </w:rPr>
  </w:style>
  <w:style w:type="paragraph" w:customStyle="1" w:styleId="82191C15AFBB4893AE7A2F11748FE2067">
    <w:name w:val="82191C15AFBB4893AE7A2F11748FE2067"/>
    <w:rsid w:val="00C61DC1"/>
    <w:rPr>
      <w:rFonts w:eastAsiaTheme="minorHAnsi"/>
      <w:lang w:eastAsia="en-US"/>
    </w:rPr>
  </w:style>
  <w:style w:type="paragraph" w:customStyle="1" w:styleId="F0EED19BBA3E4191A1F07B45B573E53010">
    <w:name w:val="F0EED19BBA3E4191A1F07B45B573E53010"/>
    <w:rsid w:val="00C61DC1"/>
    <w:rPr>
      <w:rFonts w:eastAsiaTheme="minorHAnsi"/>
      <w:lang w:eastAsia="en-US"/>
    </w:rPr>
  </w:style>
  <w:style w:type="paragraph" w:customStyle="1" w:styleId="8DC608BB9F634A1384C295D5266E3F3C9">
    <w:name w:val="8DC608BB9F634A1384C295D5266E3F3C9"/>
    <w:rsid w:val="00C61DC1"/>
    <w:rPr>
      <w:rFonts w:eastAsiaTheme="minorHAnsi"/>
      <w:lang w:eastAsia="en-US"/>
    </w:rPr>
  </w:style>
  <w:style w:type="paragraph" w:customStyle="1" w:styleId="872225DE870E4E139183190B643DB88E7">
    <w:name w:val="872225DE870E4E139183190B643DB88E7"/>
    <w:rsid w:val="00C61DC1"/>
    <w:rPr>
      <w:rFonts w:eastAsiaTheme="minorHAnsi"/>
      <w:lang w:eastAsia="en-US"/>
    </w:rPr>
  </w:style>
  <w:style w:type="paragraph" w:customStyle="1" w:styleId="CDEE30C8495242C58017132B2987AA5F5">
    <w:name w:val="CDEE30C8495242C58017132B2987AA5F5"/>
    <w:rsid w:val="00C61DC1"/>
    <w:rPr>
      <w:rFonts w:eastAsiaTheme="minorHAnsi"/>
      <w:lang w:eastAsia="en-US"/>
    </w:rPr>
  </w:style>
  <w:style w:type="paragraph" w:customStyle="1" w:styleId="E9538396495F4643AD91FE64743ABAA84">
    <w:name w:val="E9538396495F4643AD91FE64743ABAA84"/>
    <w:rsid w:val="00C61DC1"/>
    <w:rPr>
      <w:rFonts w:eastAsiaTheme="minorHAnsi"/>
      <w:lang w:eastAsia="en-US"/>
    </w:rPr>
  </w:style>
  <w:style w:type="paragraph" w:customStyle="1" w:styleId="943C8786A1164F86923225C3E23D12253">
    <w:name w:val="943C8786A1164F86923225C3E23D12253"/>
    <w:rsid w:val="00C61DC1"/>
    <w:rPr>
      <w:rFonts w:eastAsiaTheme="minorHAnsi"/>
      <w:lang w:eastAsia="en-US"/>
    </w:rPr>
  </w:style>
  <w:style w:type="paragraph" w:customStyle="1" w:styleId="7870D84F958842F18FAAADEAA763739E2">
    <w:name w:val="7870D84F958842F18FAAADEAA763739E2"/>
    <w:rsid w:val="00C61DC1"/>
    <w:rPr>
      <w:rFonts w:eastAsiaTheme="minorHAnsi"/>
      <w:lang w:eastAsia="en-US"/>
    </w:rPr>
  </w:style>
  <w:style w:type="paragraph" w:customStyle="1" w:styleId="48244B8E82CF4BD1BBFC98DF0BBD28C91">
    <w:name w:val="48244B8E82CF4BD1BBFC98DF0BBD28C91"/>
    <w:rsid w:val="00C61DC1"/>
    <w:rPr>
      <w:rFonts w:eastAsiaTheme="minorHAnsi"/>
      <w:lang w:eastAsia="en-US"/>
    </w:rPr>
  </w:style>
  <w:style w:type="paragraph" w:customStyle="1" w:styleId="A88C4C88DD6C4BC08A68C49CC5FB11821">
    <w:name w:val="A88C4C88DD6C4BC08A68C49CC5FB11821"/>
    <w:rsid w:val="00C61DC1"/>
    <w:rPr>
      <w:rFonts w:eastAsiaTheme="minorHAnsi"/>
      <w:lang w:eastAsia="en-US"/>
    </w:rPr>
  </w:style>
  <w:style w:type="paragraph" w:customStyle="1" w:styleId="82191C15AFBB4893AE7A2F11748FE2068">
    <w:name w:val="82191C15AFBB4893AE7A2F11748FE2068"/>
    <w:rsid w:val="00F21289"/>
    <w:rPr>
      <w:rFonts w:eastAsiaTheme="minorHAnsi"/>
      <w:lang w:eastAsia="en-US"/>
    </w:rPr>
  </w:style>
  <w:style w:type="paragraph" w:customStyle="1" w:styleId="F0EED19BBA3E4191A1F07B45B573E53011">
    <w:name w:val="F0EED19BBA3E4191A1F07B45B573E53011"/>
    <w:rsid w:val="00F21289"/>
    <w:rPr>
      <w:rFonts w:eastAsiaTheme="minorHAnsi"/>
      <w:lang w:eastAsia="en-US"/>
    </w:rPr>
  </w:style>
  <w:style w:type="paragraph" w:customStyle="1" w:styleId="8DC608BB9F634A1384C295D5266E3F3C10">
    <w:name w:val="8DC608BB9F634A1384C295D5266E3F3C10"/>
    <w:rsid w:val="00F21289"/>
    <w:rPr>
      <w:rFonts w:eastAsiaTheme="minorHAnsi"/>
      <w:lang w:eastAsia="en-US"/>
    </w:rPr>
  </w:style>
  <w:style w:type="paragraph" w:customStyle="1" w:styleId="872225DE870E4E139183190B643DB88E8">
    <w:name w:val="872225DE870E4E139183190B643DB88E8"/>
    <w:rsid w:val="00F21289"/>
    <w:rPr>
      <w:rFonts w:eastAsiaTheme="minorHAnsi"/>
      <w:lang w:eastAsia="en-US"/>
    </w:rPr>
  </w:style>
  <w:style w:type="paragraph" w:customStyle="1" w:styleId="CDEE30C8495242C58017132B2987AA5F6">
    <w:name w:val="CDEE30C8495242C58017132B2987AA5F6"/>
    <w:rsid w:val="00F21289"/>
    <w:rPr>
      <w:rFonts w:eastAsiaTheme="minorHAnsi"/>
      <w:lang w:eastAsia="en-US"/>
    </w:rPr>
  </w:style>
  <w:style w:type="paragraph" w:customStyle="1" w:styleId="F6750BCC5AAC49ABA778BB6687254F39">
    <w:name w:val="F6750BCC5AAC49ABA778BB6687254F39"/>
    <w:rsid w:val="00F21289"/>
    <w:rPr>
      <w:rFonts w:eastAsiaTheme="minorHAnsi"/>
      <w:lang w:eastAsia="en-US"/>
    </w:rPr>
  </w:style>
  <w:style w:type="paragraph" w:customStyle="1" w:styleId="E9538396495F4643AD91FE64743ABAA85">
    <w:name w:val="E9538396495F4643AD91FE64743ABAA85"/>
    <w:rsid w:val="00F21289"/>
    <w:rPr>
      <w:rFonts w:eastAsiaTheme="minorHAnsi"/>
      <w:lang w:eastAsia="en-US"/>
    </w:rPr>
  </w:style>
  <w:style w:type="paragraph" w:customStyle="1" w:styleId="943C8786A1164F86923225C3E23D12254">
    <w:name w:val="943C8786A1164F86923225C3E23D12254"/>
    <w:rsid w:val="00F21289"/>
    <w:rPr>
      <w:rFonts w:eastAsiaTheme="minorHAnsi"/>
      <w:lang w:eastAsia="en-US"/>
    </w:rPr>
  </w:style>
  <w:style w:type="paragraph" w:customStyle="1" w:styleId="7870D84F958842F18FAAADEAA763739E3">
    <w:name w:val="7870D84F958842F18FAAADEAA763739E3"/>
    <w:rsid w:val="00F21289"/>
    <w:rPr>
      <w:rFonts w:eastAsiaTheme="minorHAnsi"/>
      <w:lang w:eastAsia="en-US"/>
    </w:rPr>
  </w:style>
  <w:style w:type="paragraph" w:customStyle="1" w:styleId="48244B8E82CF4BD1BBFC98DF0BBD28C92">
    <w:name w:val="48244B8E82CF4BD1BBFC98DF0BBD28C92"/>
    <w:rsid w:val="00F21289"/>
    <w:rPr>
      <w:rFonts w:eastAsiaTheme="minorHAnsi"/>
      <w:lang w:eastAsia="en-US"/>
    </w:rPr>
  </w:style>
  <w:style w:type="paragraph" w:customStyle="1" w:styleId="A88C4C88DD6C4BC08A68C49CC5FB11822">
    <w:name w:val="A88C4C88DD6C4BC08A68C49CC5FB11822"/>
    <w:rsid w:val="00F21289"/>
    <w:rPr>
      <w:rFonts w:eastAsiaTheme="minorHAnsi"/>
      <w:lang w:eastAsia="en-US"/>
    </w:rPr>
  </w:style>
  <w:style w:type="paragraph" w:customStyle="1" w:styleId="27E472FC6C244214B625A4B9775F40AF">
    <w:name w:val="27E472FC6C244214B625A4B9775F40AF"/>
    <w:rsid w:val="00F21289"/>
    <w:rPr>
      <w:rFonts w:eastAsiaTheme="minorHAnsi"/>
      <w:lang w:eastAsia="en-US"/>
    </w:rPr>
  </w:style>
  <w:style w:type="paragraph" w:customStyle="1" w:styleId="82191C15AFBB4893AE7A2F11748FE2069">
    <w:name w:val="82191C15AFBB4893AE7A2F11748FE2069"/>
    <w:rsid w:val="00F21289"/>
    <w:rPr>
      <w:rFonts w:eastAsiaTheme="minorHAnsi"/>
      <w:lang w:eastAsia="en-US"/>
    </w:rPr>
  </w:style>
  <w:style w:type="paragraph" w:customStyle="1" w:styleId="F0EED19BBA3E4191A1F07B45B573E53012">
    <w:name w:val="F0EED19BBA3E4191A1F07B45B573E53012"/>
    <w:rsid w:val="00F21289"/>
    <w:rPr>
      <w:rFonts w:eastAsiaTheme="minorHAnsi"/>
      <w:lang w:eastAsia="en-US"/>
    </w:rPr>
  </w:style>
  <w:style w:type="paragraph" w:customStyle="1" w:styleId="8DC608BB9F634A1384C295D5266E3F3C11">
    <w:name w:val="8DC608BB9F634A1384C295D5266E3F3C11"/>
    <w:rsid w:val="00F21289"/>
    <w:rPr>
      <w:rFonts w:eastAsiaTheme="minorHAnsi"/>
      <w:lang w:eastAsia="en-US"/>
    </w:rPr>
  </w:style>
  <w:style w:type="paragraph" w:customStyle="1" w:styleId="872225DE870E4E139183190B643DB88E9">
    <w:name w:val="872225DE870E4E139183190B643DB88E9"/>
    <w:rsid w:val="00F21289"/>
    <w:rPr>
      <w:rFonts w:eastAsiaTheme="minorHAnsi"/>
      <w:lang w:eastAsia="en-US"/>
    </w:rPr>
  </w:style>
  <w:style w:type="paragraph" w:customStyle="1" w:styleId="CDEE30C8495242C58017132B2987AA5F7">
    <w:name w:val="CDEE30C8495242C58017132B2987AA5F7"/>
    <w:rsid w:val="00F21289"/>
    <w:rPr>
      <w:rFonts w:eastAsiaTheme="minorHAnsi"/>
      <w:lang w:eastAsia="en-US"/>
    </w:rPr>
  </w:style>
  <w:style w:type="paragraph" w:customStyle="1" w:styleId="F6750BCC5AAC49ABA778BB6687254F391">
    <w:name w:val="F6750BCC5AAC49ABA778BB6687254F391"/>
    <w:rsid w:val="00F21289"/>
    <w:rPr>
      <w:rFonts w:eastAsiaTheme="minorHAnsi"/>
      <w:lang w:eastAsia="en-US"/>
    </w:rPr>
  </w:style>
  <w:style w:type="paragraph" w:customStyle="1" w:styleId="E9538396495F4643AD91FE64743ABAA86">
    <w:name w:val="E9538396495F4643AD91FE64743ABAA86"/>
    <w:rsid w:val="00F21289"/>
    <w:rPr>
      <w:rFonts w:eastAsiaTheme="minorHAnsi"/>
      <w:lang w:eastAsia="en-US"/>
    </w:rPr>
  </w:style>
  <w:style w:type="paragraph" w:customStyle="1" w:styleId="943C8786A1164F86923225C3E23D12255">
    <w:name w:val="943C8786A1164F86923225C3E23D12255"/>
    <w:rsid w:val="00F21289"/>
    <w:rPr>
      <w:rFonts w:eastAsiaTheme="minorHAnsi"/>
      <w:lang w:eastAsia="en-US"/>
    </w:rPr>
  </w:style>
  <w:style w:type="paragraph" w:customStyle="1" w:styleId="7870D84F958842F18FAAADEAA763739E4">
    <w:name w:val="7870D84F958842F18FAAADEAA763739E4"/>
    <w:rsid w:val="00F21289"/>
    <w:rPr>
      <w:rFonts w:eastAsiaTheme="minorHAnsi"/>
      <w:lang w:eastAsia="en-US"/>
    </w:rPr>
  </w:style>
  <w:style w:type="paragraph" w:customStyle="1" w:styleId="48244B8E82CF4BD1BBFC98DF0BBD28C93">
    <w:name w:val="48244B8E82CF4BD1BBFC98DF0BBD28C93"/>
    <w:rsid w:val="00F21289"/>
    <w:rPr>
      <w:rFonts w:eastAsiaTheme="minorHAnsi"/>
      <w:lang w:eastAsia="en-US"/>
    </w:rPr>
  </w:style>
  <w:style w:type="paragraph" w:customStyle="1" w:styleId="A88C4C88DD6C4BC08A68C49CC5FB11823">
    <w:name w:val="A88C4C88DD6C4BC08A68C49CC5FB11823"/>
    <w:rsid w:val="00F21289"/>
    <w:rPr>
      <w:rFonts w:eastAsiaTheme="minorHAnsi"/>
      <w:lang w:eastAsia="en-US"/>
    </w:rPr>
  </w:style>
  <w:style w:type="paragraph" w:customStyle="1" w:styleId="27E472FC6C244214B625A4B9775F40AF1">
    <w:name w:val="27E472FC6C244214B625A4B9775F40AF1"/>
    <w:rsid w:val="00F21289"/>
    <w:rPr>
      <w:rFonts w:eastAsiaTheme="minorHAnsi"/>
      <w:lang w:eastAsia="en-US"/>
    </w:rPr>
  </w:style>
  <w:style w:type="paragraph" w:customStyle="1" w:styleId="82191C15AFBB4893AE7A2F11748FE20610">
    <w:name w:val="82191C15AFBB4893AE7A2F11748FE20610"/>
    <w:rsid w:val="004F13C6"/>
    <w:rPr>
      <w:rFonts w:eastAsiaTheme="minorHAnsi"/>
      <w:lang w:eastAsia="en-US"/>
    </w:rPr>
  </w:style>
  <w:style w:type="paragraph" w:customStyle="1" w:styleId="F0EED19BBA3E4191A1F07B45B573E53013">
    <w:name w:val="F0EED19BBA3E4191A1F07B45B573E53013"/>
    <w:rsid w:val="004F13C6"/>
    <w:rPr>
      <w:rFonts w:eastAsiaTheme="minorHAnsi"/>
      <w:lang w:eastAsia="en-US"/>
    </w:rPr>
  </w:style>
  <w:style w:type="paragraph" w:customStyle="1" w:styleId="8DC608BB9F634A1384C295D5266E3F3C12">
    <w:name w:val="8DC608BB9F634A1384C295D5266E3F3C12"/>
    <w:rsid w:val="004F13C6"/>
    <w:rPr>
      <w:rFonts w:eastAsiaTheme="minorHAnsi"/>
      <w:lang w:eastAsia="en-US"/>
    </w:rPr>
  </w:style>
  <w:style w:type="paragraph" w:customStyle="1" w:styleId="872225DE870E4E139183190B643DB88E10">
    <w:name w:val="872225DE870E4E139183190B643DB88E10"/>
    <w:rsid w:val="004F13C6"/>
    <w:rPr>
      <w:rFonts w:eastAsiaTheme="minorHAnsi"/>
      <w:lang w:eastAsia="en-US"/>
    </w:rPr>
  </w:style>
  <w:style w:type="paragraph" w:customStyle="1" w:styleId="CDEE30C8495242C58017132B2987AA5F8">
    <w:name w:val="CDEE30C8495242C58017132B2987AA5F8"/>
    <w:rsid w:val="004F13C6"/>
    <w:rPr>
      <w:rFonts w:eastAsiaTheme="minorHAnsi"/>
      <w:lang w:eastAsia="en-US"/>
    </w:rPr>
  </w:style>
  <w:style w:type="paragraph" w:customStyle="1" w:styleId="F6750BCC5AAC49ABA778BB6687254F392">
    <w:name w:val="F6750BCC5AAC49ABA778BB6687254F392"/>
    <w:rsid w:val="004F13C6"/>
    <w:rPr>
      <w:rFonts w:eastAsiaTheme="minorHAnsi"/>
      <w:lang w:eastAsia="en-US"/>
    </w:rPr>
  </w:style>
  <w:style w:type="paragraph" w:customStyle="1" w:styleId="E9538396495F4643AD91FE64743ABAA87">
    <w:name w:val="E9538396495F4643AD91FE64743ABAA87"/>
    <w:rsid w:val="004F13C6"/>
    <w:rPr>
      <w:rFonts w:eastAsiaTheme="minorHAnsi"/>
      <w:lang w:eastAsia="en-US"/>
    </w:rPr>
  </w:style>
  <w:style w:type="paragraph" w:customStyle="1" w:styleId="943C8786A1164F86923225C3E23D12256">
    <w:name w:val="943C8786A1164F86923225C3E23D12256"/>
    <w:rsid w:val="004F13C6"/>
    <w:rPr>
      <w:rFonts w:eastAsiaTheme="minorHAnsi"/>
      <w:lang w:eastAsia="en-US"/>
    </w:rPr>
  </w:style>
  <w:style w:type="paragraph" w:customStyle="1" w:styleId="7870D84F958842F18FAAADEAA763739E5">
    <w:name w:val="7870D84F958842F18FAAADEAA763739E5"/>
    <w:rsid w:val="004F13C6"/>
    <w:rPr>
      <w:rFonts w:eastAsiaTheme="minorHAnsi"/>
      <w:lang w:eastAsia="en-US"/>
    </w:rPr>
  </w:style>
  <w:style w:type="paragraph" w:customStyle="1" w:styleId="48244B8E82CF4BD1BBFC98DF0BBD28C94">
    <w:name w:val="48244B8E82CF4BD1BBFC98DF0BBD28C94"/>
    <w:rsid w:val="004F13C6"/>
    <w:rPr>
      <w:rFonts w:eastAsiaTheme="minorHAnsi"/>
      <w:lang w:eastAsia="en-US"/>
    </w:rPr>
  </w:style>
  <w:style w:type="paragraph" w:customStyle="1" w:styleId="A88C4C88DD6C4BC08A68C49CC5FB11824">
    <w:name w:val="A88C4C88DD6C4BC08A68C49CC5FB11824"/>
    <w:rsid w:val="004F13C6"/>
    <w:rPr>
      <w:rFonts w:eastAsiaTheme="minorHAnsi"/>
      <w:lang w:eastAsia="en-US"/>
    </w:rPr>
  </w:style>
  <w:style w:type="paragraph" w:customStyle="1" w:styleId="B9CFFC303B674D15A6BDFF527E43BABA">
    <w:name w:val="B9CFFC303B674D15A6BDFF527E43BABA"/>
    <w:rsid w:val="004F13C6"/>
    <w:rPr>
      <w:rFonts w:eastAsiaTheme="minorHAnsi"/>
      <w:lang w:eastAsia="en-US"/>
    </w:rPr>
  </w:style>
  <w:style w:type="paragraph" w:customStyle="1" w:styleId="27E472FC6C244214B625A4B9775F40AF2">
    <w:name w:val="27E472FC6C244214B625A4B9775F40AF2"/>
    <w:rsid w:val="004F13C6"/>
    <w:rPr>
      <w:rFonts w:eastAsiaTheme="minorHAnsi"/>
      <w:lang w:eastAsia="en-US"/>
    </w:rPr>
  </w:style>
  <w:style w:type="paragraph" w:customStyle="1" w:styleId="82191C15AFBB4893AE7A2F11748FE20611">
    <w:name w:val="82191C15AFBB4893AE7A2F11748FE20611"/>
    <w:rsid w:val="004F13C6"/>
    <w:rPr>
      <w:rFonts w:eastAsiaTheme="minorHAnsi"/>
      <w:lang w:eastAsia="en-US"/>
    </w:rPr>
  </w:style>
  <w:style w:type="paragraph" w:customStyle="1" w:styleId="F0EED19BBA3E4191A1F07B45B573E53014">
    <w:name w:val="F0EED19BBA3E4191A1F07B45B573E53014"/>
    <w:rsid w:val="004F13C6"/>
    <w:rPr>
      <w:rFonts w:eastAsiaTheme="minorHAnsi"/>
      <w:lang w:eastAsia="en-US"/>
    </w:rPr>
  </w:style>
  <w:style w:type="paragraph" w:customStyle="1" w:styleId="8DC608BB9F634A1384C295D5266E3F3C13">
    <w:name w:val="8DC608BB9F634A1384C295D5266E3F3C13"/>
    <w:rsid w:val="004F13C6"/>
    <w:rPr>
      <w:rFonts w:eastAsiaTheme="minorHAnsi"/>
      <w:lang w:eastAsia="en-US"/>
    </w:rPr>
  </w:style>
  <w:style w:type="paragraph" w:customStyle="1" w:styleId="872225DE870E4E139183190B643DB88E11">
    <w:name w:val="872225DE870E4E139183190B643DB88E11"/>
    <w:rsid w:val="004F13C6"/>
    <w:rPr>
      <w:rFonts w:eastAsiaTheme="minorHAnsi"/>
      <w:lang w:eastAsia="en-US"/>
    </w:rPr>
  </w:style>
  <w:style w:type="paragraph" w:customStyle="1" w:styleId="CDEE30C8495242C58017132B2987AA5F9">
    <w:name w:val="CDEE30C8495242C58017132B2987AA5F9"/>
    <w:rsid w:val="004F13C6"/>
    <w:rPr>
      <w:rFonts w:eastAsiaTheme="minorHAnsi"/>
      <w:lang w:eastAsia="en-US"/>
    </w:rPr>
  </w:style>
  <w:style w:type="paragraph" w:customStyle="1" w:styleId="F6750BCC5AAC49ABA778BB6687254F393">
    <w:name w:val="F6750BCC5AAC49ABA778BB6687254F393"/>
    <w:rsid w:val="004F13C6"/>
    <w:rPr>
      <w:rFonts w:eastAsiaTheme="minorHAnsi"/>
      <w:lang w:eastAsia="en-US"/>
    </w:rPr>
  </w:style>
  <w:style w:type="paragraph" w:customStyle="1" w:styleId="E9538396495F4643AD91FE64743ABAA88">
    <w:name w:val="E9538396495F4643AD91FE64743ABAA88"/>
    <w:rsid w:val="004F13C6"/>
    <w:rPr>
      <w:rFonts w:eastAsiaTheme="minorHAnsi"/>
      <w:lang w:eastAsia="en-US"/>
    </w:rPr>
  </w:style>
  <w:style w:type="paragraph" w:customStyle="1" w:styleId="943C8786A1164F86923225C3E23D12257">
    <w:name w:val="943C8786A1164F86923225C3E23D12257"/>
    <w:rsid w:val="004F13C6"/>
    <w:rPr>
      <w:rFonts w:eastAsiaTheme="minorHAnsi"/>
      <w:lang w:eastAsia="en-US"/>
    </w:rPr>
  </w:style>
  <w:style w:type="paragraph" w:customStyle="1" w:styleId="7870D84F958842F18FAAADEAA763739E6">
    <w:name w:val="7870D84F958842F18FAAADEAA763739E6"/>
    <w:rsid w:val="004F13C6"/>
    <w:rPr>
      <w:rFonts w:eastAsiaTheme="minorHAnsi"/>
      <w:lang w:eastAsia="en-US"/>
    </w:rPr>
  </w:style>
  <w:style w:type="paragraph" w:customStyle="1" w:styleId="48244B8E82CF4BD1BBFC98DF0BBD28C95">
    <w:name w:val="48244B8E82CF4BD1BBFC98DF0BBD28C95"/>
    <w:rsid w:val="004F13C6"/>
    <w:rPr>
      <w:rFonts w:eastAsiaTheme="minorHAnsi"/>
      <w:lang w:eastAsia="en-US"/>
    </w:rPr>
  </w:style>
  <w:style w:type="paragraph" w:customStyle="1" w:styleId="A88C4C88DD6C4BC08A68C49CC5FB11825">
    <w:name w:val="A88C4C88DD6C4BC08A68C49CC5FB11825"/>
    <w:rsid w:val="004F13C6"/>
    <w:rPr>
      <w:rFonts w:eastAsiaTheme="minorHAnsi"/>
      <w:lang w:eastAsia="en-US"/>
    </w:rPr>
  </w:style>
  <w:style w:type="paragraph" w:customStyle="1" w:styleId="B9CFFC303B674D15A6BDFF527E43BABA1">
    <w:name w:val="B9CFFC303B674D15A6BDFF527E43BABA1"/>
    <w:rsid w:val="004F13C6"/>
    <w:rPr>
      <w:rFonts w:eastAsiaTheme="minorHAnsi"/>
      <w:lang w:eastAsia="en-US"/>
    </w:rPr>
  </w:style>
  <w:style w:type="paragraph" w:customStyle="1" w:styleId="27E472FC6C244214B625A4B9775F40AF3">
    <w:name w:val="27E472FC6C244214B625A4B9775F40AF3"/>
    <w:rsid w:val="004F13C6"/>
    <w:rPr>
      <w:rFonts w:eastAsiaTheme="minorHAnsi"/>
      <w:lang w:eastAsia="en-US"/>
    </w:rPr>
  </w:style>
  <w:style w:type="paragraph" w:customStyle="1" w:styleId="82191C15AFBB4893AE7A2F11748FE20612">
    <w:name w:val="82191C15AFBB4893AE7A2F11748FE20612"/>
    <w:rsid w:val="005579ED"/>
    <w:rPr>
      <w:rFonts w:eastAsiaTheme="minorHAnsi"/>
      <w:lang w:eastAsia="en-US"/>
    </w:rPr>
  </w:style>
  <w:style w:type="paragraph" w:customStyle="1" w:styleId="F0EED19BBA3E4191A1F07B45B573E53015">
    <w:name w:val="F0EED19BBA3E4191A1F07B45B573E53015"/>
    <w:rsid w:val="005579ED"/>
    <w:rPr>
      <w:rFonts w:eastAsiaTheme="minorHAnsi"/>
      <w:lang w:eastAsia="en-US"/>
    </w:rPr>
  </w:style>
  <w:style w:type="paragraph" w:customStyle="1" w:styleId="8DC608BB9F634A1384C295D5266E3F3C14">
    <w:name w:val="8DC608BB9F634A1384C295D5266E3F3C14"/>
    <w:rsid w:val="005579ED"/>
    <w:rPr>
      <w:rFonts w:eastAsiaTheme="minorHAnsi"/>
      <w:lang w:eastAsia="en-US"/>
    </w:rPr>
  </w:style>
  <w:style w:type="paragraph" w:customStyle="1" w:styleId="872225DE870E4E139183190B643DB88E12">
    <w:name w:val="872225DE870E4E139183190B643DB88E12"/>
    <w:rsid w:val="005579ED"/>
    <w:rPr>
      <w:rFonts w:eastAsiaTheme="minorHAnsi"/>
      <w:lang w:eastAsia="en-US"/>
    </w:rPr>
  </w:style>
  <w:style w:type="paragraph" w:customStyle="1" w:styleId="CDEE30C8495242C58017132B2987AA5F10">
    <w:name w:val="CDEE30C8495242C58017132B2987AA5F10"/>
    <w:rsid w:val="005579ED"/>
    <w:rPr>
      <w:rFonts w:eastAsiaTheme="minorHAnsi"/>
      <w:lang w:eastAsia="en-US"/>
    </w:rPr>
  </w:style>
  <w:style w:type="paragraph" w:customStyle="1" w:styleId="F6750BCC5AAC49ABA778BB6687254F394">
    <w:name w:val="F6750BCC5AAC49ABA778BB6687254F394"/>
    <w:rsid w:val="005579ED"/>
    <w:rPr>
      <w:rFonts w:eastAsiaTheme="minorHAnsi"/>
      <w:lang w:eastAsia="en-US"/>
    </w:rPr>
  </w:style>
  <w:style w:type="paragraph" w:customStyle="1" w:styleId="E9538396495F4643AD91FE64743ABAA89">
    <w:name w:val="E9538396495F4643AD91FE64743ABAA89"/>
    <w:rsid w:val="005579ED"/>
    <w:rPr>
      <w:rFonts w:eastAsiaTheme="minorHAnsi"/>
      <w:lang w:eastAsia="en-US"/>
    </w:rPr>
  </w:style>
  <w:style w:type="paragraph" w:customStyle="1" w:styleId="943C8786A1164F86923225C3E23D12258">
    <w:name w:val="943C8786A1164F86923225C3E23D12258"/>
    <w:rsid w:val="005579ED"/>
    <w:rPr>
      <w:rFonts w:eastAsiaTheme="minorHAnsi"/>
      <w:lang w:eastAsia="en-US"/>
    </w:rPr>
  </w:style>
  <w:style w:type="paragraph" w:customStyle="1" w:styleId="7870D84F958842F18FAAADEAA763739E7">
    <w:name w:val="7870D84F958842F18FAAADEAA763739E7"/>
    <w:rsid w:val="005579ED"/>
    <w:rPr>
      <w:rFonts w:eastAsiaTheme="minorHAnsi"/>
      <w:lang w:eastAsia="en-US"/>
    </w:rPr>
  </w:style>
  <w:style w:type="paragraph" w:customStyle="1" w:styleId="48244B8E82CF4BD1BBFC98DF0BBD28C96">
    <w:name w:val="48244B8E82CF4BD1BBFC98DF0BBD28C96"/>
    <w:rsid w:val="005579ED"/>
    <w:rPr>
      <w:rFonts w:eastAsiaTheme="minorHAnsi"/>
      <w:lang w:eastAsia="en-US"/>
    </w:rPr>
  </w:style>
  <w:style w:type="paragraph" w:customStyle="1" w:styleId="A88C4C88DD6C4BC08A68C49CC5FB11826">
    <w:name w:val="A88C4C88DD6C4BC08A68C49CC5FB11826"/>
    <w:rsid w:val="005579ED"/>
    <w:rPr>
      <w:rFonts w:eastAsiaTheme="minorHAnsi"/>
      <w:lang w:eastAsia="en-US"/>
    </w:rPr>
  </w:style>
  <w:style w:type="paragraph" w:customStyle="1" w:styleId="B9CFFC303B674D15A6BDFF527E43BABA2">
    <w:name w:val="B9CFFC303B674D15A6BDFF527E43BABA2"/>
    <w:rsid w:val="005579ED"/>
    <w:rPr>
      <w:rFonts w:eastAsiaTheme="minorHAnsi"/>
      <w:lang w:eastAsia="en-US"/>
    </w:rPr>
  </w:style>
  <w:style w:type="paragraph" w:customStyle="1" w:styleId="27E472FC6C244214B625A4B9775F40AF4">
    <w:name w:val="27E472FC6C244214B625A4B9775F40AF4"/>
    <w:rsid w:val="005579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Padgett</dc:creator>
  <cp:keywords/>
  <dc:description/>
  <cp:lastModifiedBy>Howard Padgett</cp:lastModifiedBy>
  <cp:revision>12</cp:revision>
  <dcterms:created xsi:type="dcterms:W3CDTF">2021-05-28T15:01:00Z</dcterms:created>
  <dcterms:modified xsi:type="dcterms:W3CDTF">2021-11-16T14:56:00Z</dcterms:modified>
</cp:coreProperties>
</file>